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AA3" w:rsidRDefault="00BD1088">
      <w:pPr>
        <w:spacing w:after="0"/>
        <w:ind w:right="3"/>
        <w:jc w:val="center"/>
      </w:pPr>
      <w:r>
        <w:rPr>
          <w:rFonts w:ascii="HelloBigSky" w:eastAsia="Code" w:hAnsi="HelloBigSky" w:cs="Code"/>
          <w:b/>
          <w:sz w:val="44"/>
          <w:szCs w:val="44"/>
        </w:rPr>
        <w:t>Perspective Box Still L</w:t>
      </w:r>
      <w:r w:rsidRPr="00BD1088">
        <w:rPr>
          <w:rFonts w:ascii="HelloBigSky" w:eastAsia="Code" w:hAnsi="HelloBigSky" w:cs="Code"/>
          <w:b/>
          <w:sz w:val="44"/>
          <w:szCs w:val="44"/>
        </w:rPr>
        <w:t xml:space="preserve">ife Grading Rubric </w:t>
      </w:r>
      <w:r w:rsidRPr="00BD1088">
        <w:rPr>
          <w:rFonts w:ascii="HelloBigSky" w:eastAsia="Arial" w:hAnsi="HelloBigSky" w:cs="Arial"/>
          <w:b/>
          <w:sz w:val="40"/>
          <w:szCs w:val="40"/>
        </w:rPr>
        <w:t>(100 point</w:t>
      </w:r>
      <w:r w:rsidRPr="00BD1088">
        <w:rPr>
          <w:rFonts w:ascii="HelloBigSky" w:eastAsia="Arial" w:hAnsi="HelloBigSky" w:cs="Arial"/>
          <w:b/>
          <w:sz w:val="40"/>
          <w:szCs w:val="40"/>
        </w:rPr>
        <w:t>s)</w:t>
      </w:r>
      <w:r>
        <w:rPr>
          <w:rFonts w:ascii="Code" w:eastAsia="Code" w:hAnsi="Code" w:cs="Code"/>
          <w:b/>
          <w:sz w:val="32"/>
        </w:rPr>
        <w:t xml:space="preserve"> </w:t>
      </w:r>
    </w:p>
    <w:p w:rsidR="002B5AA3" w:rsidRDefault="00BD1088">
      <w:pPr>
        <w:spacing w:after="0"/>
        <w:ind w:left="58"/>
        <w:jc w:val="center"/>
      </w:pPr>
      <w:r>
        <w:rPr>
          <w:rFonts w:ascii="Arial" w:eastAsia="Arial" w:hAnsi="Arial" w:cs="Arial"/>
          <w:b/>
          <w:sz w:val="18"/>
        </w:rPr>
        <w:t xml:space="preserve"> </w:t>
      </w:r>
    </w:p>
    <w:tbl>
      <w:tblPr>
        <w:tblStyle w:val="TableGrid"/>
        <w:tblW w:w="13722" w:type="dxa"/>
        <w:tblInd w:w="698" w:type="dxa"/>
        <w:tblCellMar>
          <w:top w:w="0" w:type="dxa"/>
          <w:left w:w="106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2452"/>
        <w:gridCol w:w="2790"/>
        <w:gridCol w:w="3060"/>
        <w:gridCol w:w="3600"/>
        <w:gridCol w:w="1820"/>
      </w:tblGrid>
      <w:tr w:rsidR="002B5AA3">
        <w:trPr>
          <w:trHeight w:val="505"/>
        </w:trPr>
        <w:tc>
          <w:tcPr>
            <w:tcW w:w="24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1F1F1F"/>
          </w:tcPr>
          <w:p w:rsidR="002B5AA3" w:rsidRPr="00BD1088" w:rsidRDefault="00BD1088">
            <w:pPr>
              <w:spacing w:after="0"/>
              <w:rPr>
                <w:rFonts w:ascii="Century Gothic" w:hAnsi="Century Gothic"/>
              </w:rPr>
            </w:pPr>
            <w:r w:rsidRPr="00BD1088">
              <w:rPr>
                <w:rFonts w:ascii="Century Gothic" w:eastAsia="Code" w:hAnsi="Century Gothic" w:cs="Code"/>
                <w:color w:val="FFFFFF"/>
              </w:rPr>
              <w:t xml:space="preserve">Project </w:t>
            </w:r>
          </w:p>
          <w:p w:rsidR="002B5AA3" w:rsidRPr="00BD1088" w:rsidRDefault="00BD1088">
            <w:pPr>
              <w:spacing w:after="0"/>
              <w:rPr>
                <w:rFonts w:ascii="Century Gothic" w:hAnsi="Century Gothic"/>
              </w:rPr>
            </w:pPr>
            <w:r w:rsidRPr="00BD1088">
              <w:rPr>
                <w:rFonts w:ascii="Century Gothic" w:eastAsia="Code" w:hAnsi="Century Gothic" w:cs="Code"/>
                <w:color w:val="FFFFFF"/>
              </w:rPr>
              <w:t xml:space="preserve">Requirements </w:t>
            </w:r>
          </w:p>
        </w:tc>
        <w:tc>
          <w:tcPr>
            <w:tcW w:w="27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1F1F1F"/>
            <w:vAlign w:val="center"/>
          </w:tcPr>
          <w:p w:rsidR="002B5AA3" w:rsidRPr="00BD1088" w:rsidRDefault="00BD1088">
            <w:pPr>
              <w:spacing w:after="0"/>
              <w:ind w:right="84"/>
              <w:jc w:val="center"/>
              <w:rPr>
                <w:rFonts w:ascii="Century Gothic" w:hAnsi="Century Gothic"/>
              </w:rPr>
            </w:pPr>
            <w:r w:rsidRPr="00BD1088">
              <w:rPr>
                <w:rFonts w:ascii="Century Gothic" w:eastAsia="Code" w:hAnsi="Century Gothic" w:cs="Code"/>
                <w:color w:val="FFFFFF"/>
                <w:sz w:val="18"/>
              </w:rPr>
              <w:t xml:space="preserve">Below Expectations </w:t>
            </w:r>
          </w:p>
        </w:tc>
        <w:tc>
          <w:tcPr>
            <w:tcW w:w="30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1F1F1F"/>
            <w:vAlign w:val="center"/>
          </w:tcPr>
          <w:p w:rsidR="002B5AA3" w:rsidRPr="00BD1088" w:rsidRDefault="00BD1088">
            <w:pPr>
              <w:spacing w:after="0"/>
              <w:ind w:right="82"/>
              <w:jc w:val="center"/>
              <w:rPr>
                <w:rFonts w:ascii="Century Gothic" w:hAnsi="Century Gothic"/>
              </w:rPr>
            </w:pPr>
            <w:r w:rsidRPr="00BD1088">
              <w:rPr>
                <w:rFonts w:ascii="Century Gothic" w:eastAsia="Code" w:hAnsi="Century Gothic" w:cs="Code"/>
                <w:color w:val="FFFFFF"/>
                <w:sz w:val="18"/>
              </w:rPr>
              <w:t xml:space="preserve">Meets Expectations </w:t>
            </w:r>
          </w:p>
        </w:tc>
        <w:tc>
          <w:tcPr>
            <w:tcW w:w="3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1F1F1F"/>
            <w:vAlign w:val="center"/>
          </w:tcPr>
          <w:p w:rsidR="002B5AA3" w:rsidRPr="00BD1088" w:rsidRDefault="00BD1088">
            <w:pPr>
              <w:spacing w:after="0"/>
              <w:ind w:right="82"/>
              <w:jc w:val="center"/>
              <w:rPr>
                <w:rFonts w:ascii="Century Gothic" w:hAnsi="Century Gothic"/>
              </w:rPr>
            </w:pPr>
            <w:r w:rsidRPr="00BD1088">
              <w:rPr>
                <w:rFonts w:ascii="Century Gothic" w:eastAsia="Code" w:hAnsi="Century Gothic" w:cs="Code"/>
                <w:color w:val="FFFFFF"/>
                <w:sz w:val="18"/>
              </w:rPr>
              <w:t xml:space="preserve">Exceeds Expectations </w:t>
            </w:r>
          </w:p>
        </w:tc>
        <w:tc>
          <w:tcPr>
            <w:tcW w:w="18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1F1F1F"/>
          </w:tcPr>
          <w:p w:rsidR="002B5AA3" w:rsidRPr="00BD1088" w:rsidRDefault="00BD1088">
            <w:pPr>
              <w:spacing w:after="0"/>
              <w:jc w:val="center"/>
              <w:rPr>
                <w:rFonts w:ascii="Century Gothic" w:hAnsi="Century Gothic"/>
              </w:rPr>
            </w:pPr>
            <w:proofErr w:type="gramStart"/>
            <w:r w:rsidRPr="00BD1088">
              <w:rPr>
                <w:rFonts w:ascii="Century Gothic" w:eastAsia="Code" w:hAnsi="Century Gothic" w:cs="Code"/>
                <w:color w:val="FFFFFF"/>
                <w:sz w:val="24"/>
              </w:rPr>
              <w:t>Student  Score</w:t>
            </w:r>
            <w:proofErr w:type="gramEnd"/>
            <w:r w:rsidRPr="00BD1088">
              <w:rPr>
                <w:rFonts w:ascii="Century Gothic" w:eastAsia="Code" w:hAnsi="Century Gothic" w:cs="Code"/>
                <w:color w:val="FFFFFF"/>
                <w:sz w:val="18"/>
              </w:rPr>
              <w:t xml:space="preserve"> </w:t>
            </w:r>
          </w:p>
        </w:tc>
      </w:tr>
      <w:tr w:rsidR="002B5AA3">
        <w:trPr>
          <w:trHeight w:val="1197"/>
        </w:trPr>
        <w:tc>
          <w:tcPr>
            <w:tcW w:w="24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BD1088" w:rsidRDefault="00BD1088">
            <w:pPr>
              <w:spacing w:after="0"/>
              <w:ind w:right="425"/>
              <w:rPr>
                <w:rFonts w:ascii="HelloAsparagus" w:eastAsia="Code" w:hAnsi="HelloAsparagus" w:cs="Code"/>
                <w:b/>
                <w:sz w:val="24"/>
              </w:rPr>
            </w:pPr>
            <w:r w:rsidRPr="00BD1088">
              <w:rPr>
                <w:rFonts w:ascii="HelloAsparagus" w:eastAsia="Code" w:hAnsi="HelloAsparagus" w:cs="Code"/>
                <w:b/>
                <w:sz w:val="24"/>
              </w:rPr>
              <w:t xml:space="preserve">Perspective </w:t>
            </w:r>
          </w:p>
          <w:p w:rsidR="002B5AA3" w:rsidRPr="00BD1088" w:rsidRDefault="00BD1088">
            <w:pPr>
              <w:spacing w:after="0"/>
              <w:ind w:right="425"/>
              <w:rPr>
                <w:rFonts w:ascii="HelloAsparagus" w:hAnsi="HelloAsparagus"/>
              </w:rPr>
            </w:pPr>
            <w:r w:rsidRPr="00BD1088">
              <w:rPr>
                <w:rFonts w:ascii="HelloAsparagus" w:eastAsia="Arial" w:hAnsi="HelloAsparagus" w:cs="Arial"/>
                <w:b/>
                <w:sz w:val="24"/>
              </w:rPr>
              <w:t>(2</w:t>
            </w:r>
            <w:r w:rsidRPr="00BD1088">
              <w:rPr>
                <w:rFonts w:ascii="HelloAsparagus" w:eastAsia="Code" w:hAnsi="HelloAsparagus" w:cs="Code"/>
                <w:b/>
                <w:sz w:val="24"/>
              </w:rPr>
              <w:t xml:space="preserve">0 </w:t>
            </w:r>
            <w:r>
              <w:rPr>
                <w:rFonts w:ascii="HelloAsparagus" w:eastAsia="Arial" w:hAnsi="HelloAsparagus" w:cs="Arial"/>
                <w:b/>
                <w:sz w:val="24"/>
              </w:rPr>
              <w:t>pt</w:t>
            </w:r>
            <w:r w:rsidRPr="00BD1088">
              <w:rPr>
                <w:rFonts w:ascii="HelloAsparagus" w:eastAsia="Arial" w:hAnsi="HelloAsparagus" w:cs="Arial"/>
                <w:b/>
                <w:sz w:val="24"/>
              </w:rPr>
              <w:t>s)</w:t>
            </w:r>
            <w:r w:rsidRPr="00BD1088">
              <w:rPr>
                <w:rFonts w:ascii="HelloAsparagus" w:eastAsia="Code" w:hAnsi="HelloAsparagus" w:cs="Code"/>
                <w:b/>
                <w:sz w:val="24"/>
              </w:rPr>
              <w:t xml:space="preserve"> </w:t>
            </w:r>
          </w:p>
        </w:tc>
        <w:tc>
          <w:tcPr>
            <w:tcW w:w="27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5AA3" w:rsidRPr="00BD1088" w:rsidRDefault="00BD1088">
            <w:pPr>
              <w:spacing w:after="12"/>
              <w:ind w:right="8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D1088">
              <w:rPr>
                <w:rFonts w:ascii="Century Gothic" w:eastAsia="Code" w:hAnsi="Century Gothic" w:cs="Code"/>
                <w:b/>
                <w:sz w:val="16"/>
                <w:szCs w:val="16"/>
              </w:rPr>
              <w:t>0</w:t>
            </w:r>
            <w:r w:rsidRPr="00BD1088">
              <w:rPr>
                <w:rFonts w:ascii="Century Gothic" w:eastAsia="Arial" w:hAnsi="Century Gothic" w:cs="Arial"/>
                <w:b/>
                <w:sz w:val="16"/>
                <w:szCs w:val="16"/>
              </w:rPr>
              <w:t>-</w:t>
            </w:r>
            <w:r w:rsidRPr="00BD1088">
              <w:rPr>
                <w:rFonts w:ascii="Century Gothic" w:eastAsia="Code" w:hAnsi="Century Gothic" w:cs="Code"/>
                <w:b/>
                <w:sz w:val="16"/>
                <w:szCs w:val="16"/>
              </w:rPr>
              <w:t xml:space="preserve">9 points </w:t>
            </w:r>
          </w:p>
          <w:p w:rsidR="002B5AA3" w:rsidRPr="00BD1088" w:rsidRDefault="00BD1088">
            <w:pPr>
              <w:spacing w:after="0" w:line="239" w:lineRule="auto"/>
              <w:ind w:left="3" w:right="1"/>
              <w:rPr>
                <w:rFonts w:ascii="Century Gothic" w:hAnsi="Century Gothic"/>
                <w:sz w:val="16"/>
                <w:szCs w:val="16"/>
              </w:rPr>
            </w:pPr>
            <w:r w:rsidRPr="00BD1088">
              <w:rPr>
                <w:rFonts w:ascii="Century Gothic" w:hAnsi="Century Gothic"/>
                <w:sz w:val="16"/>
                <w:szCs w:val="16"/>
              </w:rPr>
              <w:t xml:space="preserve">The drawing shows little to no understanding of perspective. None of the objects go back in space correctly. </w:t>
            </w:r>
          </w:p>
          <w:p w:rsidR="002B5AA3" w:rsidRPr="00BD1088" w:rsidRDefault="00BD1088">
            <w:pPr>
              <w:spacing w:after="0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D1088">
              <w:rPr>
                <w:rFonts w:ascii="Century Gothic" w:eastAsia="Code" w:hAnsi="Century Gothic" w:cs="Code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5AA3" w:rsidRPr="00BD1088" w:rsidRDefault="00BD1088">
            <w:pPr>
              <w:spacing w:after="12"/>
              <w:ind w:right="86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D1088">
              <w:rPr>
                <w:rFonts w:ascii="Century Gothic" w:eastAsia="Code" w:hAnsi="Century Gothic" w:cs="Code"/>
                <w:b/>
                <w:sz w:val="16"/>
                <w:szCs w:val="16"/>
              </w:rPr>
              <w:t>10</w:t>
            </w:r>
            <w:r w:rsidRPr="00BD1088">
              <w:rPr>
                <w:rFonts w:ascii="Century Gothic" w:eastAsia="Arial" w:hAnsi="Century Gothic" w:cs="Arial"/>
                <w:b/>
                <w:sz w:val="16"/>
                <w:szCs w:val="16"/>
              </w:rPr>
              <w:t>-</w:t>
            </w:r>
            <w:r w:rsidRPr="00BD1088">
              <w:rPr>
                <w:rFonts w:ascii="Century Gothic" w:eastAsia="Code" w:hAnsi="Century Gothic" w:cs="Code"/>
                <w:b/>
                <w:sz w:val="16"/>
                <w:szCs w:val="16"/>
              </w:rPr>
              <w:t xml:space="preserve">17 points </w:t>
            </w:r>
          </w:p>
          <w:p w:rsidR="002B5AA3" w:rsidRPr="00BD1088" w:rsidRDefault="00BD1088">
            <w:pPr>
              <w:spacing w:after="0"/>
              <w:ind w:left="2"/>
              <w:rPr>
                <w:rFonts w:ascii="Century Gothic" w:hAnsi="Century Gothic"/>
                <w:sz w:val="16"/>
                <w:szCs w:val="16"/>
              </w:rPr>
            </w:pPr>
            <w:r w:rsidRPr="00BD1088">
              <w:rPr>
                <w:rFonts w:ascii="Century Gothic" w:hAnsi="Century Gothic"/>
                <w:sz w:val="16"/>
                <w:szCs w:val="16"/>
              </w:rPr>
              <w:t xml:space="preserve">The drawing shows basic understanding of </w:t>
            </w:r>
            <w:proofErr w:type="gramStart"/>
            <w:r w:rsidRPr="00BD1088">
              <w:rPr>
                <w:rFonts w:ascii="Century Gothic" w:hAnsi="Century Gothic"/>
                <w:sz w:val="16"/>
                <w:szCs w:val="16"/>
              </w:rPr>
              <w:t>2 point</w:t>
            </w:r>
            <w:proofErr w:type="gramEnd"/>
            <w:r w:rsidRPr="00BD1088">
              <w:rPr>
                <w:rFonts w:ascii="Century Gothic" w:hAnsi="Century Gothic"/>
                <w:sz w:val="16"/>
                <w:szCs w:val="16"/>
              </w:rPr>
              <w:t xml:space="preserve"> perspective. Most objects depict how they go back in space. </w:t>
            </w:r>
          </w:p>
        </w:tc>
        <w:tc>
          <w:tcPr>
            <w:tcW w:w="3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5AA3" w:rsidRPr="00BD1088" w:rsidRDefault="00BD1088">
            <w:pPr>
              <w:spacing w:after="0"/>
              <w:ind w:left="2" w:right="91" w:firstLine="1188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D1088">
              <w:rPr>
                <w:rFonts w:ascii="Century Gothic" w:eastAsia="Code" w:hAnsi="Century Gothic" w:cs="Code"/>
                <w:b/>
                <w:sz w:val="16"/>
                <w:szCs w:val="16"/>
              </w:rPr>
              <w:t>18</w:t>
            </w:r>
            <w:r w:rsidRPr="00BD1088">
              <w:rPr>
                <w:rFonts w:ascii="Century Gothic" w:eastAsia="Arial" w:hAnsi="Century Gothic" w:cs="Arial"/>
                <w:b/>
                <w:sz w:val="16"/>
                <w:szCs w:val="16"/>
              </w:rPr>
              <w:t>-</w:t>
            </w:r>
            <w:r w:rsidRPr="00BD1088">
              <w:rPr>
                <w:rFonts w:ascii="Century Gothic" w:eastAsia="Code" w:hAnsi="Century Gothic" w:cs="Code"/>
                <w:b/>
                <w:sz w:val="16"/>
                <w:szCs w:val="16"/>
              </w:rPr>
              <w:t xml:space="preserve">20 points </w:t>
            </w:r>
            <w:proofErr w:type="gramStart"/>
            <w:r w:rsidRPr="00BD1088">
              <w:rPr>
                <w:rFonts w:ascii="Century Gothic" w:hAnsi="Century Gothic"/>
                <w:sz w:val="16"/>
                <w:szCs w:val="16"/>
              </w:rPr>
              <w:t>The</w:t>
            </w:r>
            <w:proofErr w:type="gramEnd"/>
            <w:r w:rsidRPr="00BD1088">
              <w:rPr>
                <w:rFonts w:ascii="Century Gothic" w:hAnsi="Century Gothic"/>
                <w:sz w:val="16"/>
                <w:szCs w:val="16"/>
              </w:rPr>
              <w:t xml:space="preserve"> drawing demonstrates an obvious understanding of 2 point or 3 point perspective. The drawing accurately depicts how the items go back in space. </w:t>
            </w:r>
          </w:p>
        </w:tc>
        <w:tc>
          <w:tcPr>
            <w:tcW w:w="18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5AA3" w:rsidRPr="00BD1088" w:rsidRDefault="00BD1088">
            <w:pPr>
              <w:spacing w:after="0"/>
              <w:jc w:val="right"/>
              <w:rPr>
                <w:rFonts w:ascii="HelloAsparagus" w:hAnsi="HelloAsparagus"/>
              </w:rPr>
            </w:pPr>
            <w:r w:rsidRPr="00BD1088">
              <w:rPr>
                <w:rFonts w:ascii="HelloAsparagus" w:eastAsia="Code" w:hAnsi="HelloAsparagus" w:cs="Code"/>
                <w:b/>
                <w:sz w:val="24"/>
              </w:rPr>
              <w:t xml:space="preserve"> </w:t>
            </w:r>
          </w:p>
          <w:p w:rsidR="002B5AA3" w:rsidRPr="00BD1088" w:rsidRDefault="00BD1088">
            <w:pPr>
              <w:spacing w:after="0"/>
              <w:ind w:left="1262" w:firstLine="346"/>
              <w:rPr>
                <w:rFonts w:ascii="HelloAsparagus" w:hAnsi="HelloAsparagus"/>
              </w:rPr>
            </w:pPr>
            <w:r w:rsidRPr="00BD1088">
              <w:rPr>
                <w:rFonts w:ascii="HelloAsparagus" w:eastAsia="Code" w:hAnsi="HelloAsparagus" w:cs="Code"/>
                <w:b/>
                <w:sz w:val="24"/>
              </w:rPr>
              <w:t xml:space="preserve"> </w:t>
            </w:r>
            <w:r w:rsidRPr="00BD1088">
              <w:rPr>
                <w:rFonts w:ascii="HelloAsparagus" w:eastAsia="Arial" w:hAnsi="HelloAsparagus" w:cs="Arial"/>
                <w:b/>
                <w:sz w:val="24"/>
              </w:rPr>
              <w:t>/20</w:t>
            </w:r>
            <w:r w:rsidRPr="00BD1088">
              <w:rPr>
                <w:rFonts w:ascii="HelloAsparagus" w:eastAsia="Code" w:hAnsi="HelloAsparagus" w:cs="Code"/>
                <w:b/>
                <w:sz w:val="24"/>
              </w:rPr>
              <w:t xml:space="preserve"> </w:t>
            </w:r>
          </w:p>
        </w:tc>
      </w:tr>
      <w:tr w:rsidR="002B5AA3">
        <w:trPr>
          <w:trHeight w:val="1642"/>
        </w:trPr>
        <w:tc>
          <w:tcPr>
            <w:tcW w:w="24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2B5AA3" w:rsidRPr="00BD1088" w:rsidRDefault="00BD1088">
            <w:pPr>
              <w:spacing w:after="0"/>
              <w:rPr>
                <w:rFonts w:ascii="HelloAsparagus" w:hAnsi="HelloAsparagus"/>
              </w:rPr>
            </w:pPr>
            <w:r w:rsidRPr="00BD1088">
              <w:rPr>
                <w:rFonts w:ascii="HelloAsparagus" w:eastAsia="Code" w:hAnsi="HelloAsparagus" w:cs="Code"/>
                <w:b/>
                <w:sz w:val="24"/>
              </w:rPr>
              <w:t xml:space="preserve">Value </w:t>
            </w:r>
            <w:r>
              <w:rPr>
                <w:rFonts w:ascii="HelloAsparagus" w:eastAsia="Arial" w:hAnsi="HelloAsparagus" w:cs="Arial"/>
                <w:b/>
                <w:sz w:val="24"/>
              </w:rPr>
              <w:t>(20 pt</w:t>
            </w:r>
            <w:r w:rsidRPr="00BD1088">
              <w:rPr>
                <w:rFonts w:ascii="HelloAsparagus" w:eastAsia="Arial" w:hAnsi="HelloAsparagus" w:cs="Arial"/>
                <w:b/>
                <w:sz w:val="24"/>
              </w:rPr>
              <w:t>s)</w:t>
            </w:r>
            <w:r w:rsidRPr="00BD1088">
              <w:rPr>
                <w:rFonts w:ascii="HelloAsparagus" w:eastAsia="Code" w:hAnsi="HelloAsparagus" w:cs="Code"/>
                <w:b/>
                <w:sz w:val="24"/>
              </w:rPr>
              <w:t xml:space="preserve"> </w:t>
            </w:r>
          </w:p>
        </w:tc>
        <w:tc>
          <w:tcPr>
            <w:tcW w:w="27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5AA3" w:rsidRPr="00BD1088" w:rsidRDefault="00BD1088">
            <w:pPr>
              <w:spacing w:after="12"/>
              <w:ind w:right="8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D1088">
              <w:rPr>
                <w:rFonts w:ascii="Century Gothic" w:eastAsia="Code" w:hAnsi="Century Gothic" w:cs="Code"/>
                <w:b/>
                <w:sz w:val="16"/>
                <w:szCs w:val="16"/>
              </w:rPr>
              <w:t>0</w:t>
            </w:r>
            <w:r w:rsidRPr="00BD1088">
              <w:rPr>
                <w:rFonts w:ascii="Century Gothic" w:eastAsia="Arial" w:hAnsi="Century Gothic" w:cs="Arial"/>
                <w:b/>
                <w:sz w:val="16"/>
                <w:szCs w:val="16"/>
              </w:rPr>
              <w:t>-</w:t>
            </w:r>
            <w:r w:rsidRPr="00BD1088">
              <w:rPr>
                <w:rFonts w:ascii="Century Gothic" w:eastAsia="Code" w:hAnsi="Century Gothic" w:cs="Code"/>
                <w:b/>
                <w:sz w:val="16"/>
                <w:szCs w:val="16"/>
              </w:rPr>
              <w:t xml:space="preserve">9 points </w:t>
            </w:r>
          </w:p>
          <w:p w:rsidR="002B5AA3" w:rsidRPr="00BD1088" w:rsidRDefault="00BD1088">
            <w:pPr>
              <w:spacing w:after="0"/>
              <w:ind w:left="3" w:right="77"/>
              <w:rPr>
                <w:rFonts w:ascii="Century Gothic" w:hAnsi="Century Gothic"/>
                <w:sz w:val="16"/>
                <w:szCs w:val="16"/>
              </w:rPr>
            </w:pPr>
            <w:r w:rsidRPr="00BD1088">
              <w:rPr>
                <w:rFonts w:ascii="Century Gothic" w:hAnsi="Century Gothic"/>
                <w:sz w:val="16"/>
                <w:szCs w:val="16"/>
              </w:rPr>
              <w:t xml:space="preserve">Student demonstrates little to no understanding of how to render value. Very few if any graded or tonal value transitions are shown. There is no evidence of 3-D rendering and a very small range of values. </w:t>
            </w:r>
          </w:p>
        </w:tc>
        <w:tc>
          <w:tcPr>
            <w:tcW w:w="30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5AA3" w:rsidRPr="00BD1088" w:rsidRDefault="00BD1088">
            <w:pPr>
              <w:spacing w:after="12"/>
              <w:ind w:right="86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D1088">
              <w:rPr>
                <w:rFonts w:ascii="Century Gothic" w:eastAsia="Code" w:hAnsi="Century Gothic" w:cs="Code"/>
                <w:b/>
                <w:sz w:val="16"/>
                <w:szCs w:val="16"/>
              </w:rPr>
              <w:t>10</w:t>
            </w:r>
            <w:r w:rsidRPr="00BD1088">
              <w:rPr>
                <w:rFonts w:ascii="Century Gothic" w:eastAsia="Arial" w:hAnsi="Century Gothic" w:cs="Arial"/>
                <w:b/>
                <w:sz w:val="16"/>
                <w:szCs w:val="16"/>
              </w:rPr>
              <w:t>-</w:t>
            </w:r>
            <w:r w:rsidRPr="00BD1088">
              <w:rPr>
                <w:rFonts w:ascii="Century Gothic" w:eastAsia="Code" w:hAnsi="Century Gothic" w:cs="Code"/>
                <w:b/>
                <w:sz w:val="16"/>
                <w:szCs w:val="16"/>
              </w:rPr>
              <w:t xml:space="preserve">17 points </w:t>
            </w:r>
          </w:p>
          <w:p w:rsidR="002B5AA3" w:rsidRPr="00BD1088" w:rsidRDefault="00BD1088">
            <w:pPr>
              <w:spacing w:after="0"/>
              <w:ind w:left="2" w:right="54"/>
              <w:rPr>
                <w:rFonts w:ascii="Century Gothic" w:hAnsi="Century Gothic"/>
                <w:sz w:val="16"/>
                <w:szCs w:val="16"/>
              </w:rPr>
            </w:pPr>
            <w:r w:rsidRPr="00BD1088">
              <w:rPr>
                <w:rFonts w:ascii="Century Gothic" w:hAnsi="Century Gothic"/>
                <w:sz w:val="16"/>
                <w:szCs w:val="16"/>
              </w:rPr>
              <w:t>Student demonstrates a basic grasp o</w:t>
            </w:r>
            <w:r w:rsidRPr="00BD1088">
              <w:rPr>
                <w:rFonts w:ascii="Century Gothic" w:hAnsi="Century Gothic"/>
                <w:sz w:val="16"/>
                <w:szCs w:val="16"/>
              </w:rPr>
              <w:t xml:space="preserve">f value and some graded and tonal value transitions are evident. The student created the illusion of 3 dimension. There is a decent range of value present in the drawing. </w:t>
            </w:r>
          </w:p>
        </w:tc>
        <w:tc>
          <w:tcPr>
            <w:tcW w:w="3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5AA3" w:rsidRPr="00BD1088" w:rsidRDefault="00BD1088">
            <w:pPr>
              <w:spacing w:after="12"/>
              <w:ind w:right="81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D1088">
              <w:rPr>
                <w:rFonts w:ascii="Century Gothic" w:eastAsia="Code" w:hAnsi="Century Gothic" w:cs="Code"/>
                <w:b/>
                <w:sz w:val="16"/>
                <w:szCs w:val="16"/>
              </w:rPr>
              <w:t>18</w:t>
            </w:r>
            <w:r w:rsidRPr="00BD1088">
              <w:rPr>
                <w:rFonts w:ascii="Century Gothic" w:eastAsia="Arial" w:hAnsi="Century Gothic" w:cs="Arial"/>
                <w:b/>
                <w:sz w:val="16"/>
                <w:szCs w:val="16"/>
              </w:rPr>
              <w:t>-</w:t>
            </w:r>
            <w:r w:rsidRPr="00BD1088">
              <w:rPr>
                <w:rFonts w:ascii="Century Gothic" w:eastAsia="Code" w:hAnsi="Century Gothic" w:cs="Code"/>
                <w:b/>
                <w:sz w:val="16"/>
                <w:szCs w:val="16"/>
              </w:rPr>
              <w:t xml:space="preserve">20 points </w:t>
            </w:r>
          </w:p>
          <w:p w:rsidR="002B5AA3" w:rsidRPr="00BD1088" w:rsidRDefault="00BD1088">
            <w:pPr>
              <w:spacing w:after="0"/>
              <w:ind w:left="2" w:right="26"/>
              <w:rPr>
                <w:rFonts w:ascii="Century Gothic" w:hAnsi="Century Gothic"/>
                <w:sz w:val="16"/>
                <w:szCs w:val="16"/>
              </w:rPr>
            </w:pPr>
            <w:r w:rsidRPr="00BD1088">
              <w:rPr>
                <w:rFonts w:ascii="Century Gothic" w:hAnsi="Century Gothic"/>
                <w:sz w:val="16"/>
                <w:szCs w:val="16"/>
              </w:rPr>
              <w:t>Student demonstrates a strong grasp of value and both graded and tonal</w:t>
            </w:r>
            <w:r w:rsidRPr="00BD1088">
              <w:rPr>
                <w:rFonts w:ascii="Century Gothic" w:hAnsi="Century Gothic"/>
                <w:sz w:val="16"/>
                <w:szCs w:val="16"/>
              </w:rPr>
              <w:t xml:space="preserve"> value transitions. The student created the illusion of 3 dimension while effectively balancing light, dark and medium tones.  There is a wide range of value present in the drawing. </w:t>
            </w:r>
          </w:p>
        </w:tc>
        <w:tc>
          <w:tcPr>
            <w:tcW w:w="18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5AA3" w:rsidRPr="00BD1088" w:rsidRDefault="00BD1088">
            <w:pPr>
              <w:spacing w:after="0"/>
              <w:jc w:val="right"/>
              <w:rPr>
                <w:rFonts w:ascii="HelloAsparagus" w:hAnsi="HelloAsparagus"/>
              </w:rPr>
            </w:pPr>
            <w:r w:rsidRPr="00BD1088">
              <w:rPr>
                <w:rFonts w:ascii="HelloAsparagus" w:eastAsia="Code" w:hAnsi="HelloAsparagus" w:cs="Code"/>
                <w:b/>
                <w:sz w:val="24"/>
              </w:rPr>
              <w:t xml:space="preserve"> </w:t>
            </w:r>
          </w:p>
          <w:p w:rsidR="002B5AA3" w:rsidRPr="00BD1088" w:rsidRDefault="00BD1088">
            <w:pPr>
              <w:spacing w:after="0"/>
              <w:jc w:val="right"/>
              <w:rPr>
                <w:rFonts w:ascii="HelloAsparagus" w:hAnsi="HelloAsparagus"/>
              </w:rPr>
            </w:pPr>
            <w:r w:rsidRPr="00BD1088">
              <w:rPr>
                <w:rFonts w:ascii="HelloAsparagus" w:eastAsia="Code" w:hAnsi="HelloAsparagus" w:cs="Code"/>
                <w:b/>
                <w:sz w:val="24"/>
              </w:rPr>
              <w:t xml:space="preserve"> </w:t>
            </w:r>
          </w:p>
          <w:p w:rsidR="002B5AA3" w:rsidRPr="00BD1088" w:rsidRDefault="00BD1088">
            <w:pPr>
              <w:spacing w:after="0"/>
              <w:jc w:val="right"/>
              <w:rPr>
                <w:rFonts w:ascii="HelloAsparagus" w:hAnsi="HelloAsparagus"/>
              </w:rPr>
            </w:pPr>
            <w:r w:rsidRPr="00BD1088">
              <w:rPr>
                <w:rFonts w:ascii="HelloAsparagus" w:eastAsia="Code" w:hAnsi="HelloAsparagus" w:cs="Code"/>
                <w:b/>
                <w:sz w:val="24"/>
              </w:rPr>
              <w:t xml:space="preserve"> </w:t>
            </w:r>
          </w:p>
          <w:p w:rsidR="002B5AA3" w:rsidRPr="00BD1088" w:rsidRDefault="00BD1088">
            <w:pPr>
              <w:spacing w:after="0"/>
              <w:ind w:left="1262" w:firstLine="346"/>
              <w:rPr>
                <w:rFonts w:ascii="HelloAsparagus" w:hAnsi="HelloAsparagus"/>
              </w:rPr>
            </w:pPr>
            <w:r w:rsidRPr="00BD1088">
              <w:rPr>
                <w:rFonts w:ascii="HelloAsparagus" w:eastAsia="Code" w:hAnsi="HelloAsparagus" w:cs="Code"/>
                <w:b/>
                <w:sz w:val="24"/>
              </w:rPr>
              <w:t xml:space="preserve"> </w:t>
            </w:r>
            <w:r w:rsidRPr="00BD1088">
              <w:rPr>
                <w:rFonts w:ascii="HelloAsparagus" w:eastAsia="Arial" w:hAnsi="HelloAsparagus" w:cs="Arial"/>
                <w:b/>
                <w:sz w:val="24"/>
              </w:rPr>
              <w:t>/20</w:t>
            </w:r>
            <w:r w:rsidRPr="00BD1088">
              <w:rPr>
                <w:rFonts w:ascii="HelloAsparagus" w:eastAsia="Code" w:hAnsi="HelloAsparagus" w:cs="Code"/>
                <w:b/>
                <w:sz w:val="24"/>
              </w:rPr>
              <w:t xml:space="preserve"> </w:t>
            </w:r>
          </w:p>
        </w:tc>
      </w:tr>
      <w:tr w:rsidR="002B5AA3">
        <w:trPr>
          <w:trHeight w:val="1019"/>
        </w:trPr>
        <w:tc>
          <w:tcPr>
            <w:tcW w:w="24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2B5AA3" w:rsidRPr="00BD1088" w:rsidRDefault="00BD1088">
            <w:pPr>
              <w:spacing w:after="0"/>
              <w:jc w:val="both"/>
              <w:rPr>
                <w:rFonts w:ascii="HelloAsparagus" w:hAnsi="HelloAsparagus"/>
              </w:rPr>
            </w:pPr>
            <w:r w:rsidRPr="00BD1088">
              <w:rPr>
                <w:rFonts w:ascii="HelloAsparagus" w:eastAsia="Code" w:hAnsi="HelloAsparagus" w:cs="Code"/>
                <w:b/>
                <w:sz w:val="24"/>
              </w:rPr>
              <w:t xml:space="preserve">Composition </w:t>
            </w:r>
            <w:r>
              <w:rPr>
                <w:rFonts w:ascii="HelloAsparagus" w:eastAsia="Arial" w:hAnsi="HelloAsparagus" w:cs="Arial"/>
                <w:b/>
                <w:sz w:val="24"/>
              </w:rPr>
              <w:t>(20 pt</w:t>
            </w:r>
            <w:r w:rsidRPr="00BD1088">
              <w:rPr>
                <w:rFonts w:ascii="HelloAsparagus" w:eastAsia="Arial" w:hAnsi="HelloAsparagus" w:cs="Arial"/>
                <w:b/>
                <w:sz w:val="24"/>
              </w:rPr>
              <w:t>s)</w:t>
            </w:r>
            <w:r w:rsidRPr="00BD1088">
              <w:rPr>
                <w:rFonts w:ascii="HelloAsparagus" w:eastAsia="Code" w:hAnsi="HelloAsparagus" w:cs="Code"/>
                <w:b/>
                <w:sz w:val="24"/>
              </w:rPr>
              <w:t xml:space="preserve"> </w:t>
            </w:r>
          </w:p>
        </w:tc>
        <w:tc>
          <w:tcPr>
            <w:tcW w:w="27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5AA3" w:rsidRPr="00BD1088" w:rsidRDefault="00BD1088">
            <w:pPr>
              <w:spacing w:after="12"/>
              <w:ind w:right="8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D1088">
              <w:rPr>
                <w:rFonts w:ascii="Century Gothic" w:eastAsia="Code" w:hAnsi="Century Gothic" w:cs="Code"/>
                <w:b/>
                <w:sz w:val="16"/>
                <w:szCs w:val="16"/>
              </w:rPr>
              <w:t>0</w:t>
            </w:r>
            <w:r w:rsidRPr="00BD1088">
              <w:rPr>
                <w:rFonts w:ascii="Century Gothic" w:eastAsia="Arial" w:hAnsi="Century Gothic" w:cs="Arial"/>
                <w:b/>
                <w:sz w:val="16"/>
                <w:szCs w:val="16"/>
              </w:rPr>
              <w:t>-</w:t>
            </w:r>
            <w:r w:rsidRPr="00BD1088">
              <w:rPr>
                <w:rFonts w:ascii="Century Gothic" w:eastAsia="Code" w:hAnsi="Century Gothic" w:cs="Code"/>
                <w:b/>
                <w:sz w:val="16"/>
                <w:szCs w:val="16"/>
              </w:rPr>
              <w:t xml:space="preserve">9 points </w:t>
            </w:r>
          </w:p>
          <w:p w:rsidR="002B5AA3" w:rsidRPr="00BD1088" w:rsidRDefault="00BD1088">
            <w:pPr>
              <w:spacing w:after="0"/>
              <w:ind w:left="3"/>
              <w:rPr>
                <w:rFonts w:ascii="Century Gothic" w:hAnsi="Century Gothic"/>
                <w:sz w:val="16"/>
                <w:szCs w:val="16"/>
              </w:rPr>
            </w:pPr>
            <w:r w:rsidRPr="00BD1088">
              <w:rPr>
                <w:rFonts w:ascii="Century Gothic" w:hAnsi="Century Gothic"/>
                <w:sz w:val="16"/>
                <w:szCs w:val="16"/>
              </w:rPr>
              <w:t xml:space="preserve">Student chose a composition that is uninteresting and uninspiring. The drawing does not lead a </w:t>
            </w:r>
            <w:proofErr w:type="spellStart"/>
            <w:proofErr w:type="gramStart"/>
            <w:r w:rsidRPr="00BD1088">
              <w:rPr>
                <w:rFonts w:ascii="Century Gothic" w:hAnsi="Century Gothic"/>
                <w:sz w:val="16"/>
                <w:szCs w:val="16"/>
              </w:rPr>
              <w:t>viewers</w:t>
            </w:r>
            <w:proofErr w:type="spellEnd"/>
            <w:proofErr w:type="gramEnd"/>
            <w:r w:rsidRPr="00BD1088">
              <w:rPr>
                <w:rFonts w:ascii="Century Gothic" w:hAnsi="Century Gothic"/>
                <w:sz w:val="16"/>
                <w:szCs w:val="16"/>
              </w:rPr>
              <w:t xml:space="preserve"> eye around the piece.   </w:t>
            </w:r>
          </w:p>
        </w:tc>
        <w:tc>
          <w:tcPr>
            <w:tcW w:w="30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5AA3" w:rsidRPr="00BD1088" w:rsidRDefault="00BD1088">
            <w:pPr>
              <w:spacing w:after="12"/>
              <w:ind w:right="86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D1088">
              <w:rPr>
                <w:rFonts w:ascii="Century Gothic" w:eastAsia="Code" w:hAnsi="Century Gothic" w:cs="Code"/>
                <w:b/>
                <w:sz w:val="16"/>
                <w:szCs w:val="16"/>
              </w:rPr>
              <w:t>10</w:t>
            </w:r>
            <w:r w:rsidRPr="00BD1088">
              <w:rPr>
                <w:rFonts w:ascii="Century Gothic" w:eastAsia="Arial" w:hAnsi="Century Gothic" w:cs="Arial"/>
                <w:b/>
                <w:sz w:val="16"/>
                <w:szCs w:val="16"/>
              </w:rPr>
              <w:t>-</w:t>
            </w:r>
            <w:r w:rsidRPr="00BD1088">
              <w:rPr>
                <w:rFonts w:ascii="Century Gothic" w:eastAsia="Code" w:hAnsi="Century Gothic" w:cs="Code"/>
                <w:b/>
                <w:sz w:val="16"/>
                <w:szCs w:val="16"/>
              </w:rPr>
              <w:t xml:space="preserve">17 points </w:t>
            </w:r>
          </w:p>
          <w:p w:rsidR="002B5AA3" w:rsidRPr="00BD1088" w:rsidRDefault="00BD1088">
            <w:pPr>
              <w:spacing w:after="0"/>
              <w:ind w:left="2" w:right="53"/>
              <w:rPr>
                <w:rFonts w:ascii="Century Gothic" w:hAnsi="Century Gothic"/>
                <w:sz w:val="16"/>
                <w:szCs w:val="16"/>
              </w:rPr>
            </w:pPr>
            <w:r w:rsidRPr="00BD1088">
              <w:rPr>
                <w:rFonts w:ascii="Century Gothic" w:hAnsi="Century Gothic"/>
                <w:sz w:val="16"/>
                <w:szCs w:val="16"/>
              </w:rPr>
              <w:t xml:space="preserve">Student chose a composition that is interesting. The way the drawing is set up leads a </w:t>
            </w:r>
            <w:proofErr w:type="spellStart"/>
            <w:proofErr w:type="gramStart"/>
            <w:r w:rsidRPr="00BD1088">
              <w:rPr>
                <w:rFonts w:ascii="Century Gothic" w:hAnsi="Century Gothic"/>
                <w:sz w:val="16"/>
                <w:szCs w:val="16"/>
              </w:rPr>
              <w:t>viewers</w:t>
            </w:r>
            <w:proofErr w:type="spellEnd"/>
            <w:proofErr w:type="gramEnd"/>
            <w:r w:rsidRPr="00BD1088">
              <w:rPr>
                <w:rFonts w:ascii="Century Gothic" w:hAnsi="Century Gothic"/>
                <w:sz w:val="16"/>
                <w:szCs w:val="16"/>
              </w:rPr>
              <w:t xml:space="preserve"> eye through most of the drawing.   </w:t>
            </w:r>
          </w:p>
        </w:tc>
        <w:tc>
          <w:tcPr>
            <w:tcW w:w="3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5AA3" w:rsidRPr="00BD1088" w:rsidRDefault="00BD1088">
            <w:pPr>
              <w:spacing w:after="12"/>
              <w:ind w:right="81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D1088">
              <w:rPr>
                <w:rFonts w:ascii="Century Gothic" w:eastAsia="Code" w:hAnsi="Century Gothic" w:cs="Code"/>
                <w:b/>
                <w:sz w:val="16"/>
                <w:szCs w:val="16"/>
              </w:rPr>
              <w:t>18</w:t>
            </w:r>
            <w:r w:rsidRPr="00BD1088">
              <w:rPr>
                <w:rFonts w:ascii="Century Gothic" w:eastAsia="Arial" w:hAnsi="Century Gothic" w:cs="Arial"/>
                <w:b/>
                <w:sz w:val="16"/>
                <w:szCs w:val="16"/>
              </w:rPr>
              <w:t>-</w:t>
            </w:r>
            <w:r w:rsidRPr="00BD1088">
              <w:rPr>
                <w:rFonts w:ascii="Century Gothic" w:eastAsia="Code" w:hAnsi="Century Gothic" w:cs="Code"/>
                <w:b/>
                <w:sz w:val="16"/>
                <w:szCs w:val="16"/>
              </w:rPr>
              <w:t xml:space="preserve">20 points </w:t>
            </w:r>
          </w:p>
          <w:p w:rsidR="002B5AA3" w:rsidRPr="00BD1088" w:rsidRDefault="00BD1088">
            <w:pPr>
              <w:spacing w:after="0"/>
              <w:ind w:left="2" w:right="45"/>
              <w:rPr>
                <w:rFonts w:ascii="Century Gothic" w:hAnsi="Century Gothic"/>
                <w:sz w:val="16"/>
                <w:szCs w:val="16"/>
              </w:rPr>
            </w:pPr>
            <w:r w:rsidRPr="00BD1088">
              <w:rPr>
                <w:rFonts w:ascii="Century Gothic" w:hAnsi="Century Gothic"/>
                <w:sz w:val="16"/>
                <w:szCs w:val="16"/>
              </w:rPr>
              <w:t xml:space="preserve">Student chose a composition that is engaging and interesting. The way the drawing is set up leads a </w:t>
            </w:r>
            <w:proofErr w:type="spellStart"/>
            <w:proofErr w:type="gramStart"/>
            <w:r w:rsidRPr="00BD1088">
              <w:rPr>
                <w:rFonts w:ascii="Century Gothic" w:hAnsi="Century Gothic"/>
                <w:sz w:val="16"/>
                <w:szCs w:val="16"/>
              </w:rPr>
              <w:t>viewers</w:t>
            </w:r>
            <w:proofErr w:type="spellEnd"/>
            <w:proofErr w:type="gramEnd"/>
            <w:r w:rsidRPr="00BD1088">
              <w:rPr>
                <w:rFonts w:ascii="Century Gothic" w:hAnsi="Century Gothic"/>
                <w:sz w:val="16"/>
                <w:szCs w:val="16"/>
              </w:rPr>
              <w:t xml:space="preserve"> eye</w:t>
            </w:r>
            <w:r w:rsidRPr="00BD1088">
              <w:rPr>
                <w:rFonts w:ascii="Century Gothic" w:hAnsi="Century Gothic"/>
                <w:sz w:val="16"/>
                <w:szCs w:val="16"/>
              </w:rPr>
              <w:t xml:space="preserve"> through every part of the drawing.   </w:t>
            </w:r>
          </w:p>
        </w:tc>
        <w:tc>
          <w:tcPr>
            <w:tcW w:w="1820" w:type="dxa"/>
            <w:tcBorders>
              <w:top w:val="single" w:sz="6" w:space="0" w:color="000080"/>
              <w:left w:val="single" w:sz="6" w:space="0" w:color="000080"/>
              <w:bottom w:val="single" w:sz="4" w:space="0" w:color="000000"/>
              <w:right w:val="single" w:sz="6" w:space="0" w:color="000080"/>
            </w:tcBorders>
          </w:tcPr>
          <w:p w:rsidR="002B5AA3" w:rsidRPr="00BD1088" w:rsidRDefault="00BD1088">
            <w:pPr>
              <w:spacing w:after="0"/>
              <w:jc w:val="right"/>
              <w:rPr>
                <w:rFonts w:ascii="HelloAsparagus" w:hAnsi="HelloAsparagus"/>
              </w:rPr>
            </w:pPr>
            <w:r w:rsidRPr="00BD1088">
              <w:rPr>
                <w:rFonts w:ascii="HelloAsparagus" w:eastAsia="Code" w:hAnsi="HelloAsparagus" w:cs="Code"/>
                <w:b/>
                <w:sz w:val="24"/>
              </w:rPr>
              <w:t xml:space="preserve"> </w:t>
            </w:r>
          </w:p>
          <w:p w:rsidR="002B5AA3" w:rsidRPr="00BD1088" w:rsidRDefault="00BD1088">
            <w:pPr>
              <w:spacing w:after="0"/>
              <w:ind w:left="1262" w:firstLine="346"/>
              <w:rPr>
                <w:rFonts w:ascii="HelloAsparagus" w:hAnsi="HelloAsparagus"/>
              </w:rPr>
            </w:pPr>
            <w:r w:rsidRPr="00BD1088">
              <w:rPr>
                <w:rFonts w:ascii="HelloAsparagus" w:eastAsia="Code" w:hAnsi="HelloAsparagus" w:cs="Code"/>
                <w:b/>
                <w:sz w:val="24"/>
              </w:rPr>
              <w:t xml:space="preserve"> </w:t>
            </w:r>
            <w:r w:rsidRPr="00BD1088">
              <w:rPr>
                <w:rFonts w:ascii="HelloAsparagus" w:eastAsia="Arial" w:hAnsi="HelloAsparagus" w:cs="Arial"/>
                <w:b/>
                <w:sz w:val="24"/>
              </w:rPr>
              <w:t>/20</w:t>
            </w:r>
            <w:r w:rsidRPr="00BD1088">
              <w:rPr>
                <w:rFonts w:ascii="HelloAsparagus" w:eastAsia="Code" w:hAnsi="HelloAsparagus" w:cs="Code"/>
                <w:b/>
                <w:sz w:val="24"/>
              </w:rPr>
              <w:t xml:space="preserve"> </w:t>
            </w:r>
          </w:p>
        </w:tc>
      </w:tr>
      <w:tr w:rsidR="002B5AA3">
        <w:trPr>
          <w:trHeight w:val="1253"/>
        </w:trPr>
        <w:tc>
          <w:tcPr>
            <w:tcW w:w="24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BD1088" w:rsidRDefault="00BD1088">
            <w:pPr>
              <w:spacing w:after="0"/>
              <w:ind w:right="550"/>
              <w:rPr>
                <w:rFonts w:ascii="HelloAsparagus" w:eastAsia="Code" w:hAnsi="HelloAsparagus" w:cs="Code"/>
                <w:b/>
                <w:sz w:val="24"/>
              </w:rPr>
            </w:pPr>
            <w:r w:rsidRPr="00BD1088">
              <w:rPr>
                <w:rFonts w:ascii="HelloAsparagus" w:eastAsia="Code" w:hAnsi="HelloAsparagus" w:cs="Code"/>
                <w:b/>
                <w:sz w:val="24"/>
              </w:rPr>
              <w:t xml:space="preserve">Creativity </w:t>
            </w:r>
          </w:p>
          <w:p w:rsidR="002B5AA3" w:rsidRPr="00BD1088" w:rsidRDefault="00BD1088">
            <w:pPr>
              <w:spacing w:after="0"/>
              <w:ind w:right="550"/>
              <w:rPr>
                <w:rFonts w:ascii="HelloAsparagus" w:hAnsi="HelloAsparagus"/>
              </w:rPr>
            </w:pPr>
            <w:r w:rsidRPr="00BD1088">
              <w:rPr>
                <w:rFonts w:ascii="HelloAsparagus" w:eastAsia="Arial" w:hAnsi="HelloAsparagus" w:cs="Arial"/>
                <w:b/>
                <w:sz w:val="24"/>
              </w:rPr>
              <w:t>(</w:t>
            </w:r>
            <w:r w:rsidRPr="00BD1088">
              <w:rPr>
                <w:rFonts w:ascii="HelloAsparagus" w:eastAsia="Code" w:hAnsi="HelloAsparagus" w:cs="Code"/>
                <w:b/>
                <w:sz w:val="24"/>
              </w:rPr>
              <w:t xml:space="preserve">20 </w:t>
            </w:r>
            <w:r>
              <w:rPr>
                <w:rFonts w:ascii="HelloAsparagus" w:eastAsia="Arial" w:hAnsi="HelloAsparagus" w:cs="Arial"/>
                <w:b/>
                <w:sz w:val="24"/>
              </w:rPr>
              <w:t>pt</w:t>
            </w:r>
            <w:r w:rsidRPr="00BD1088">
              <w:rPr>
                <w:rFonts w:ascii="HelloAsparagus" w:eastAsia="Arial" w:hAnsi="HelloAsparagus" w:cs="Arial"/>
                <w:b/>
                <w:sz w:val="24"/>
              </w:rPr>
              <w:t>s)</w:t>
            </w:r>
            <w:r w:rsidRPr="00BD1088">
              <w:rPr>
                <w:rFonts w:ascii="HelloAsparagus" w:eastAsia="Code" w:hAnsi="HelloAsparagus" w:cs="Code"/>
                <w:b/>
                <w:sz w:val="24"/>
              </w:rPr>
              <w:t xml:space="preserve"> </w:t>
            </w:r>
          </w:p>
        </w:tc>
        <w:tc>
          <w:tcPr>
            <w:tcW w:w="27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5AA3" w:rsidRPr="00BD1088" w:rsidRDefault="00BD1088">
            <w:pPr>
              <w:spacing w:after="12"/>
              <w:ind w:right="8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D1088">
              <w:rPr>
                <w:rFonts w:ascii="Century Gothic" w:eastAsia="Code" w:hAnsi="Century Gothic" w:cs="Code"/>
                <w:b/>
                <w:sz w:val="16"/>
                <w:szCs w:val="16"/>
              </w:rPr>
              <w:t>0</w:t>
            </w:r>
            <w:r w:rsidRPr="00BD1088">
              <w:rPr>
                <w:rFonts w:ascii="Century Gothic" w:eastAsia="Arial" w:hAnsi="Century Gothic" w:cs="Arial"/>
                <w:b/>
                <w:sz w:val="16"/>
                <w:szCs w:val="16"/>
              </w:rPr>
              <w:t>-</w:t>
            </w:r>
            <w:r w:rsidRPr="00BD1088">
              <w:rPr>
                <w:rFonts w:ascii="Century Gothic" w:eastAsia="Code" w:hAnsi="Century Gothic" w:cs="Code"/>
                <w:b/>
                <w:sz w:val="16"/>
                <w:szCs w:val="16"/>
              </w:rPr>
              <w:t xml:space="preserve">9 points </w:t>
            </w:r>
          </w:p>
          <w:p w:rsidR="002B5AA3" w:rsidRPr="00BD1088" w:rsidRDefault="00BD1088">
            <w:pPr>
              <w:spacing w:after="0"/>
              <w:ind w:left="3" w:right="6"/>
              <w:rPr>
                <w:rFonts w:ascii="Century Gothic" w:hAnsi="Century Gothic"/>
                <w:sz w:val="16"/>
                <w:szCs w:val="16"/>
              </w:rPr>
            </w:pPr>
            <w:r w:rsidRPr="00BD1088">
              <w:rPr>
                <w:rFonts w:ascii="Century Gothic" w:hAnsi="Century Gothic"/>
                <w:sz w:val="16"/>
                <w:szCs w:val="16"/>
              </w:rPr>
              <w:t xml:space="preserve">Student created a final drawing that does not incorporate new elements to place their drawing within an environment. </w:t>
            </w:r>
            <w:r w:rsidRPr="00BD1088">
              <w:rPr>
                <w:rFonts w:ascii="Century Gothic" w:eastAsia="Code" w:hAnsi="Century Gothic" w:cs="Code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5AA3" w:rsidRPr="00BD1088" w:rsidRDefault="00BD1088">
            <w:pPr>
              <w:spacing w:after="12"/>
              <w:ind w:right="86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D1088">
              <w:rPr>
                <w:rFonts w:ascii="Century Gothic" w:eastAsia="Code" w:hAnsi="Century Gothic" w:cs="Code"/>
                <w:b/>
                <w:sz w:val="16"/>
                <w:szCs w:val="16"/>
              </w:rPr>
              <w:t>10</w:t>
            </w:r>
            <w:r w:rsidRPr="00BD1088">
              <w:rPr>
                <w:rFonts w:ascii="Century Gothic" w:eastAsia="Arial" w:hAnsi="Century Gothic" w:cs="Arial"/>
                <w:b/>
                <w:sz w:val="16"/>
                <w:szCs w:val="16"/>
              </w:rPr>
              <w:t>-</w:t>
            </w:r>
            <w:r w:rsidRPr="00BD1088">
              <w:rPr>
                <w:rFonts w:ascii="Century Gothic" w:eastAsia="Code" w:hAnsi="Century Gothic" w:cs="Code"/>
                <w:b/>
                <w:sz w:val="16"/>
                <w:szCs w:val="16"/>
              </w:rPr>
              <w:t xml:space="preserve">17 points </w:t>
            </w:r>
          </w:p>
          <w:p w:rsidR="002B5AA3" w:rsidRPr="00BD1088" w:rsidRDefault="00BD1088">
            <w:pPr>
              <w:spacing w:after="0"/>
              <w:ind w:left="2" w:right="1"/>
              <w:rPr>
                <w:rFonts w:ascii="Century Gothic" w:hAnsi="Century Gothic"/>
                <w:sz w:val="16"/>
                <w:szCs w:val="16"/>
              </w:rPr>
            </w:pPr>
            <w:r w:rsidRPr="00BD1088">
              <w:rPr>
                <w:rFonts w:ascii="Century Gothic" w:hAnsi="Century Gothic"/>
                <w:sz w:val="16"/>
                <w:szCs w:val="16"/>
              </w:rPr>
              <w:t xml:space="preserve">Student created a final drawing that incorporates different elements to place their drawing within an environment. Most of the creative elements make sense in relation to the boxes. </w:t>
            </w:r>
          </w:p>
        </w:tc>
        <w:tc>
          <w:tcPr>
            <w:tcW w:w="3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5AA3" w:rsidRPr="00BD1088" w:rsidRDefault="00BD1088">
            <w:pPr>
              <w:spacing w:after="12"/>
              <w:ind w:right="81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D1088">
              <w:rPr>
                <w:rFonts w:ascii="Century Gothic" w:eastAsia="Code" w:hAnsi="Century Gothic" w:cs="Code"/>
                <w:b/>
                <w:sz w:val="16"/>
                <w:szCs w:val="16"/>
              </w:rPr>
              <w:t>18</w:t>
            </w:r>
            <w:r w:rsidRPr="00BD1088">
              <w:rPr>
                <w:rFonts w:ascii="Century Gothic" w:eastAsia="Arial" w:hAnsi="Century Gothic" w:cs="Arial"/>
                <w:b/>
                <w:sz w:val="16"/>
                <w:szCs w:val="16"/>
              </w:rPr>
              <w:t>-</w:t>
            </w:r>
            <w:r w:rsidRPr="00BD1088">
              <w:rPr>
                <w:rFonts w:ascii="Century Gothic" w:eastAsia="Code" w:hAnsi="Century Gothic" w:cs="Code"/>
                <w:b/>
                <w:sz w:val="16"/>
                <w:szCs w:val="16"/>
              </w:rPr>
              <w:t xml:space="preserve">20 points </w:t>
            </w:r>
          </w:p>
          <w:p w:rsidR="002B5AA3" w:rsidRPr="00BD1088" w:rsidRDefault="00BD1088">
            <w:pPr>
              <w:spacing w:after="0"/>
              <w:ind w:left="2"/>
              <w:rPr>
                <w:rFonts w:ascii="Century Gothic" w:hAnsi="Century Gothic"/>
                <w:sz w:val="16"/>
                <w:szCs w:val="16"/>
              </w:rPr>
            </w:pPr>
            <w:r w:rsidRPr="00BD1088">
              <w:rPr>
                <w:rFonts w:ascii="Century Gothic" w:hAnsi="Century Gothic"/>
                <w:sz w:val="16"/>
                <w:szCs w:val="16"/>
              </w:rPr>
              <w:t xml:space="preserve">Student created a final drawing that </w:t>
            </w:r>
          </w:p>
          <w:p w:rsidR="002B5AA3" w:rsidRPr="00BD1088" w:rsidRDefault="00BD1088">
            <w:pPr>
              <w:spacing w:after="0"/>
              <w:ind w:left="2"/>
              <w:rPr>
                <w:rFonts w:ascii="Century Gothic" w:hAnsi="Century Gothic"/>
                <w:sz w:val="16"/>
                <w:szCs w:val="16"/>
              </w:rPr>
            </w:pPr>
            <w:r w:rsidRPr="00BD1088">
              <w:rPr>
                <w:rFonts w:ascii="Century Gothic" w:hAnsi="Century Gothic"/>
                <w:sz w:val="16"/>
                <w:szCs w:val="16"/>
              </w:rPr>
              <w:t>incorporates unexpect</w:t>
            </w:r>
            <w:r w:rsidRPr="00BD1088">
              <w:rPr>
                <w:rFonts w:ascii="Century Gothic" w:hAnsi="Century Gothic"/>
                <w:sz w:val="16"/>
                <w:szCs w:val="16"/>
              </w:rPr>
              <w:t xml:space="preserve">ed elements to creatively place their drawing within a </w:t>
            </w:r>
            <w:proofErr w:type="gramStart"/>
            <w:r w:rsidRPr="00BD1088">
              <w:rPr>
                <w:rFonts w:ascii="Century Gothic" w:hAnsi="Century Gothic"/>
                <w:sz w:val="16"/>
                <w:szCs w:val="16"/>
              </w:rPr>
              <w:t>particular environment</w:t>
            </w:r>
            <w:proofErr w:type="gramEnd"/>
            <w:r w:rsidRPr="00BD1088"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proofErr w:type="gramStart"/>
            <w:r w:rsidRPr="00BD1088">
              <w:rPr>
                <w:rFonts w:ascii="Century Gothic" w:hAnsi="Century Gothic"/>
                <w:sz w:val="16"/>
                <w:szCs w:val="16"/>
              </w:rPr>
              <w:t>All of</w:t>
            </w:r>
            <w:proofErr w:type="gramEnd"/>
            <w:r w:rsidRPr="00BD1088">
              <w:rPr>
                <w:rFonts w:ascii="Century Gothic" w:hAnsi="Century Gothic"/>
                <w:sz w:val="16"/>
                <w:szCs w:val="16"/>
              </w:rPr>
              <w:t xml:space="preserve"> the creative elements make sense in relation to the boxes.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5AA3" w:rsidRPr="00BD1088" w:rsidRDefault="00BD1088">
            <w:pPr>
              <w:spacing w:after="0"/>
              <w:jc w:val="right"/>
              <w:rPr>
                <w:rFonts w:ascii="HelloAsparagus" w:hAnsi="HelloAsparagus"/>
              </w:rPr>
            </w:pPr>
            <w:r w:rsidRPr="00BD1088">
              <w:rPr>
                <w:rFonts w:ascii="HelloAsparagus" w:eastAsia="Code" w:hAnsi="HelloAsparagus" w:cs="Code"/>
                <w:b/>
                <w:sz w:val="24"/>
              </w:rPr>
              <w:t xml:space="preserve"> </w:t>
            </w:r>
          </w:p>
          <w:p w:rsidR="002B5AA3" w:rsidRPr="00BD1088" w:rsidRDefault="00BD1088">
            <w:pPr>
              <w:spacing w:after="0"/>
              <w:jc w:val="right"/>
              <w:rPr>
                <w:rFonts w:ascii="HelloAsparagus" w:hAnsi="HelloAsparagus"/>
              </w:rPr>
            </w:pPr>
            <w:r w:rsidRPr="00BD1088">
              <w:rPr>
                <w:rFonts w:ascii="HelloAsparagus" w:eastAsia="Code" w:hAnsi="HelloAsparagus" w:cs="Code"/>
                <w:b/>
                <w:sz w:val="24"/>
              </w:rPr>
              <w:t xml:space="preserve"> </w:t>
            </w:r>
          </w:p>
          <w:p w:rsidR="002B5AA3" w:rsidRPr="00BD1088" w:rsidRDefault="00BD1088">
            <w:pPr>
              <w:spacing w:after="0"/>
              <w:jc w:val="right"/>
              <w:rPr>
                <w:rFonts w:ascii="HelloAsparagus" w:hAnsi="HelloAsparagus"/>
              </w:rPr>
            </w:pPr>
            <w:r w:rsidRPr="00BD1088">
              <w:rPr>
                <w:rFonts w:ascii="HelloAsparagus" w:eastAsia="Code" w:hAnsi="HelloAsparagus" w:cs="Code"/>
                <w:b/>
                <w:sz w:val="24"/>
              </w:rPr>
              <w:t xml:space="preserve"> </w:t>
            </w:r>
          </w:p>
          <w:p w:rsidR="002B5AA3" w:rsidRPr="00BD1088" w:rsidRDefault="00BD1088">
            <w:pPr>
              <w:spacing w:after="0"/>
              <w:ind w:left="1262" w:firstLine="346"/>
              <w:rPr>
                <w:rFonts w:ascii="HelloAsparagus" w:hAnsi="HelloAsparagus"/>
              </w:rPr>
            </w:pPr>
            <w:r w:rsidRPr="00BD1088">
              <w:rPr>
                <w:rFonts w:ascii="HelloAsparagus" w:eastAsia="Code" w:hAnsi="HelloAsparagus" w:cs="Code"/>
                <w:b/>
                <w:sz w:val="24"/>
              </w:rPr>
              <w:t xml:space="preserve"> </w:t>
            </w:r>
            <w:r w:rsidRPr="00BD1088">
              <w:rPr>
                <w:rFonts w:ascii="HelloAsparagus" w:eastAsia="Arial" w:hAnsi="HelloAsparagus" w:cs="Arial"/>
                <w:b/>
                <w:sz w:val="24"/>
              </w:rPr>
              <w:t>/20</w:t>
            </w:r>
            <w:r w:rsidRPr="00BD1088">
              <w:rPr>
                <w:rFonts w:ascii="HelloAsparagus" w:eastAsia="Code" w:hAnsi="HelloAsparagus" w:cs="Code"/>
                <w:b/>
                <w:sz w:val="24"/>
              </w:rPr>
              <w:t xml:space="preserve"> </w:t>
            </w:r>
          </w:p>
        </w:tc>
      </w:tr>
      <w:tr w:rsidR="002B5AA3">
        <w:trPr>
          <w:trHeight w:val="1226"/>
        </w:trPr>
        <w:tc>
          <w:tcPr>
            <w:tcW w:w="24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2B5AA3" w:rsidRPr="00BD1088" w:rsidRDefault="00BD1088">
            <w:pPr>
              <w:spacing w:after="0"/>
              <w:jc w:val="both"/>
              <w:rPr>
                <w:rFonts w:ascii="HelloAsparagus" w:hAnsi="HelloAsparagus"/>
              </w:rPr>
            </w:pPr>
            <w:r w:rsidRPr="00BD1088">
              <w:rPr>
                <w:rFonts w:ascii="HelloAsparagus" w:eastAsia="Code" w:hAnsi="HelloAsparagus" w:cs="Code"/>
                <w:b/>
                <w:sz w:val="24"/>
              </w:rPr>
              <w:t xml:space="preserve">Craftsmanship </w:t>
            </w:r>
            <w:r w:rsidRPr="00BD1088">
              <w:rPr>
                <w:rFonts w:ascii="HelloAsparagus" w:eastAsia="Arial" w:hAnsi="HelloAsparagus" w:cs="Arial"/>
                <w:b/>
                <w:sz w:val="24"/>
              </w:rPr>
              <w:t>(</w:t>
            </w:r>
            <w:r w:rsidRPr="00BD1088">
              <w:rPr>
                <w:rFonts w:ascii="HelloAsparagus" w:eastAsia="Code" w:hAnsi="HelloAsparagus" w:cs="Code"/>
                <w:b/>
                <w:sz w:val="24"/>
              </w:rPr>
              <w:t xml:space="preserve">10 </w:t>
            </w:r>
            <w:r>
              <w:rPr>
                <w:rFonts w:ascii="HelloAsparagus" w:eastAsia="Arial" w:hAnsi="HelloAsparagus" w:cs="Arial"/>
                <w:b/>
                <w:sz w:val="24"/>
              </w:rPr>
              <w:t>pt</w:t>
            </w:r>
            <w:r w:rsidRPr="00BD1088">
              <w:rPr>
                <w:rFonts w:ascii="HelloAsparagus" w:eastAsia="Arial" w:hAnsi="HelloAsparagus" w:cs="Arial"/>
                <w:b/>
                <w:sz w:val="24"/>
              </w:rPr>
              <w:t>s)</w:t>
            </w:r>
            <w:r w:rsidRPr="00BD1088">
              <w:rPr>
                <w:rFonts w:ascii="HelloAsparagus" w:eastAsia="Code" w:hAnsi="HelloAsparagus" w:cs="Code"/>
                <w:b/>
                <w:sz w:val="24"/>
              </w:rPr>
              <w:t xml:space="preserve"> </w:t>
            </w:r>
          </w:p>
        </w:tc>
        <w:tc>
          <w:tcPr>
            <w:tcW w:w="27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5AA3" w:rsidRPr="00BD1088" w:rsidRDefault="00BD1088">
            <w:pPr>
              <w:spacing w:after="12"/>
              <w:ind w:right="82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D1088">
              <w:rPr>
                <w:rFonts w:ascii="Century Gothic" w:eastAsia="Code" w:hAnsi="Century Gothic" w:cs="Code"/>
                <w:b/>
                <w:sz w:val="16"/>
                <w:szCs w:val="16"/>
              </w:rPr>
              <w:t>0</w:t>
            </w:r>
            <w:r w:rsidRPr="00BD1088">
              <w:rPr>
                <w:rFonts w:ascii="Century Gothic" w:eastAsia="Arial" w:hAnsi="Century Gothic" w:cs="Arial"/>
                <w:b/>
                <w:sz w:val="16"/>
                <w:szCs w:val="16"/>
              </w:rPr>
              <w:t>-</w:t>
            </w:r>
            <w:r w:rsidRPr="00BD1088">
              <w:rPr>
                <w:rFonts w:ascii="Century Gothic" w:eastAsia="Code" w:hAnsi="Century Gothic" w:cs="Code"/>
                <w:b/>
                <w:sz w:val="16"/>
                <w:szCs w:val="16"/>
              </w:rPr>
              <w:t xml:space="preserve">4 points </w:t>
            </w:r>
          </w:p>
          <w:p w:rsidR="002B5AA3" w:rsidRPr="00BD1088" w:rsidRDefault="00BD1088">
            <w:pPr>
              <w:spacing w:after="0"/>
              <w:ind w:left="3"/>
              <w:rPr>
                <w:rFonts w:ascii="Century Gothic" w:hAnsi="Century Gothic"/>
                <w:sz w:val="16"/>
                <w:szCs w:val="16"/>
              </w:rPr>
            </w:pPr>
            <w:r w:rsidRPr="00BD1088">
              <w:rPr>
                <w:rFonts w:ascii="Century Gothic" w:hAnsi="Century Gothic"/>
                <w:sz w:val="16"/>
                <w:szCs w:val="16"/>
              </w:rPr>
              <w:t xml:space="preserve">Student paid little to no attention to craftsmanship. Many rips, tears, smudges, and/or creases are visible. Very little attention was paid to the overall finished product. </w:t>
            </w:r>
          </w:p>
        </w:tc>
        <w:tc>
          <w:tcPr>
            <w:tcW w:w="30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5AA3" w:rsidRPr="00BD1088" w:rsidRDefault="00BD1088">
            <w:pPr>
              <w:spacing w:after="12"/>
              <w:ind w:right="84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D1088">
              <w:rPr>
                <w:rFonts w:ascii="Century Gothic" w:eastAsia="Code" w:hAnsi="Century Gothic" w:cs="Code"/>
                <w:b/>
                <w:sz w:val="16"/>
                <w:szCs w:val="16"/>
              </w:rPr>
              <w:t>5</w:t>
            </w:r>
            <w:r w:rsidRPr="00BD1088">
              <w:rPr>
                <w:rFonts w:ascii="Century Gothic" w:eastAsia="Arial" w:hAnsi="Century Gothic" w:cs="Arial"/>
                <w:b/>
                <w:sz w:val="16"/>
                <w:szCs w:val="16"/>
              </w:rPr>
              <w:t>-</w:t>
            </w:r>
            <w:r w:rsidRPr="00BD1088">
              <w:rPr>
                <w:rFonts w:ascii="Century Gothic" w:eastAsia="Code" w:hAnsi="Century Gothic" w:cs="Code"/>
                <w:b/>
                <w:sz w:val="16"/>
                <w:szCs w:val="16"/>
              </w:rPr>
              <w:t xml:space="preserve">8 points </w:t>
            </w:r>
          </w:p>
          <w:p w:rsidR="002B5AA3" w:rsidRPr="00BD1088" w:rsidRDefault="00BD1088">
            <w:pPr>
              <w:spacing w:after="0"/>
              <w:ind w:left="2"/>
              <w:rPr>
                <w:rFonts w:ascii="Century Gothic" w:hAnsi="Century Gothic"/>
                <w:sz w:val="16"/>
                <w:szCs w:val="16"/>
              </w:rPr>
            </w:pPr>
            <w:r w:rsidRPr="00BD1088">
              <w:rPr>
                <w:rFonts w:ascii="Century Gothic" w:hAnsi="Century Gothic"/>
                <w:sz w:val="16"/>
                <w:szCs w:val="16"/>
              </w:rPr>
              <w:t xml:space="preserve">Student paid attention to cleanliness and detail. There is some evidence of rips, tears, smudges and/or creases. Overall the final product is clean and finished. </w:t>
            </w:r>
          </w:p>
        </w:tc>
        <w:tc>
          <w:tcPr>
            <w:tcW w:w="3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5AA3" w:rsidRPr="00BD1088" w:rsidRDefault="00BD1088">
            <w:pPr>
              <w:spacing w:after="12"/>
              <w:ind w:right="84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D1088">
              <w:rPr>
                <w:rFonts w:ascii="Century Gothic" w:eastAsia="Code" w:hAnsi="Century Gothic" w:cs="Code"/>
                <w:b/>
                <w:sz w:val="16"/>
                <w:szCs w:val="16"/>
              </w:rPr>
              <w:t>9</w:t>
            </w:r>
            <w:r w:rsidRPr="00BD1088">
              <w:rPr>
                <w:rFonts w:ascii="Century Gothic" w:eastAsia="Arial" w:hAnsi="Century Gothic" w:cs="Arial"/>
                <w:b/>
                <w:sz w:val="16"/>
                <w:szCs w:val="16"/>
              </w:rPr>
              <w:t>-</w:t>
            </w:r>
            <w:r w:rsidRPr="00BD1088">
              <w:rPr>
                <w:rFonts w:ascii="Century Gothic" w:eastAsia="Code" w:hAnsi="Century Gothic" w:cs="Code"/>
                <w:b/>
                <w:sz w:val="16"/>
                <w:szCs w:val="16"/>
              </w:rPr>
              <w:t xml:space="preserve">10 points </w:t>
            </w:r>
          </w:p>
          <w:p w:rsidR="002B5AA3" w:rsidRPr="00BD1088" w:rsidRDefault="00BD1088">
            <w:pPr>
              <w:spacing w:after="0"/>
              <w:ind w:left="2" w:right="79"/>
              <w:rPr>
                <w:rFonts w:ascii="Century Gothic" w:hAnsi="Century Gothic"/>
                <w:sz w:val="16"/>
                <w:szCs w:val="16"/>
              </w:rPr>
            </w:pPr>
            <w:r w:rsidRPr="00BD1088">
              <w:rPr>
                <w:rFonts w:ascii="Century Gothic" w:hAnsi="Century Gothic"/>
                <w:sz w:val="16"/>
                <w:szCs w:val="16"/>
              </w:rPr>
              <w:t>Student paid obvious attention to cleanliness and detail. No rips, tears, smudge</w:t>
            </w:r>
            <w:r w:rsidRPr="00BD1088">
              <w:rPr>
                <w:rFonts w:ascii="Century Gothic" w:hAnsi="Century Gothic"/>
                <w:sz w:val="16"/>
                <w:szCs w:val="16"/>
              </w:rPr>
              <w:t xml:space="preserve">s or creases are visible. The final product is clean and ready for presentation. </w:t>
            </w:r>
          </w:p>
        </w:tc>
        <w:tc>
          <w:tcPr>
            <w:tcW w:w="18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5AA3" w:rsidRPr="00BD1088" w:rsidRDefault="00BD1088">
            <w:pPr>
              <w:spacing w:after="0"/>
              <w:jc w:val="right"/>
              <w:rPr>
                <w:rFonts w:ascii="HelloAsparagus" w:hAnsi="HelloAsparagus"/>
              </w:rPr>
            </w:pPr>
            <w:r w:rsidRPr="00BD1088">
              <w:rPr>
                <w:rFonts w:ascii="HelloAsparagus" w:eastAsia="Code" w:hAnsi="HelloAsparagus" w:cs="Code"/>
                <w:b/>
                <w:sz w:val="24"/>
              </w:rPr>
              <w:t xml:space="preserve"> </w:t>
            </w:r>
          </w:p>
          <w:p w:rsidR="002B5AA3" w:rsidRPr="00BD1088" w:rsidRDefault="00BD1088">
            <w:pPr>
              <w:spacing w:after="0"/>
              <w:ind w:left="1327" w:firstLine="281"/>
              <w:rPr>
                <w:rFonts w:ascii="HelloAsparagus" w:hAnsi="HelloAsparagus"/>
              </w:rPr>
            </w:pPr>
            <w:r w:rsidRPr="00BD1088">
              <w:rPr>
                <w:rFonts w:ascii="HelloAsparagus" w:eastAsia="Code" w:hAnsi="HelloAsparagus" w:cs="Code"/>
                <w:b/>
                <w:sz w:val="24"/>
              </w:rPr>
              <w:t xml:space="preserve">  </w:t>
            </w:r>
            <w:r w:rsidRPr="00BD1088">
              <w:rPr>
                <w:rFonts w:ascii="HelloAsparagus" w:eastAsia="Arial" w:hAnsi="HelloAsparagus" w:cs="Arial"/>
                <w:b/>
                <w:sz w:val="24"/>
              </w:rPr>
              <w:t>/10</w:t>
            </w:r>
            <w:r w:rsidRPr="00BD1088">
              <w:rPr>
                <w:rFonts w:ascii="HelloAsparagus" w:eastAsia="Code" w:hAnsi="HelloAsparagus" w:cs="Code"/>
                <w:b/>
                <w:sz w:val="24"/>
              </w:rPr>
              <w:t xml:space="preserve"> </w:t>
            </w:r>
          </w:p>
        </w:tc>
      </w:tr>
      <w:tr w:rsidR="002B5AA3">
        <w:trPr>
          <w:trHeight w:val="1022"/>
        </w:trPr>
        <w:tc>
          <w:tcPr>
            <w:tcW w:w="24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2B5AA3" w:rsidRPr="00BD1088" w:rsidRDefault="00BD1088">
            <w:pPr>
              <w:spacing w:after="0"/>
              <w:rPr>
                <w:rFonts w:ascii="HelloAsparagus" w:hAnsi="HelloAsparagus"/>
              </w:rPr>
            </w:pPr>
            <w:r w:rsidRPr="00BD1088">
              <w:rPr>
                <w:rFonts w:ascii="HelloAsparagus" w:eastAsia="Arial" w:hAnsi="HelloAsparagus" w:cs="Arial"/>
                <w:b/>
                <w:sz w:val="24"/>
              </w:rPr>
              <w:t>Effort (</w:t>
            </w:r>
            <w:r w:rsidRPr="00BD1088">
              <w:rPr>
                <w:rFonts w:ascii="HelloAsparagus" w:eastAsia="Code" w:hAnsi="HelloAsparagus" w:cs="Code"/>
                <w:b/>
                <w:sz w:val="24"/>
              </w:rPr>
              <w:t xml:space="preserve">10 </w:t>
            </w:r>
            <w:r>
              <w:rPr>
                <w:rFonts w:ascii="HelloAsparagus" w:eastAsia="Arial" w:hAnsi="HelloAsparagus" w:cs="Arial"/>
                <w:b/>
                <w:sz w:val="24"/>
              </w:rPr>
              <w:t>pt</w:t>
            </w:r>
            <w:r w:rsidRPr="00BD1088">
              <w:rPr>
                <w:rFonts w:ascii="HelloAsparagus" w:eastAsia="Arial" w:hAnsi="HelloAsparagus" w:cs="Arial"/>
                <w:b/>
                <w:sz w:val="24"/>
              </w:rPr>
              <w:t>s.)</w:t>
            </w:r>
            <w:r w:rsidRPr="00BD1088">
              <w:rPr>
                <w:rFonts w:ascii="HelloAsparagus" w:eastAsia="Code" w:hAnsi="HelloAsparagus" w:cs="Code"/>
                <w:b/>
                <w:sz w:val="24"/>
              </w:rPr>
              <w:t xml:space="preserve"> </w:t>
            </w:r>
          </w:p>
        </w:tc>
        <w:tc>
          <w:tcPr>
            <w:tcW w:w="27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5AA3" w:rsidRPr="00BD1088" w:rsidRDefault="00BD1088">
            <w:pPr>
              <w:spacing w:after="12"/>
              <w:ind w:right="82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D1088">
              <w:rPr>
                <w:rFonts w:ascii="Century Gothic" w:eastAsia="Code" w:hAnsi="Century Gothic" w:cs="Code"/>
                <w:b/>
                <w:sz w:val="16"/>
                <w:szCs w:val="16"/>
              </w:rPr>
              <w:t>0</w:t>
            </w:r>
            <w:r w:rsidRPr="00BD1088">
              <w:rPr>
                <w:rFonts w:ascii="Century Gothic" w:eastAsia="Arial" w:hAnsi="Century Gothic" w:cs="Arial"/>
                <w:b/>
                <w:sz w:val="16"/>
                <w:szCs w:val="16"/>
              </w:rPr>
              <w:t>-</w:t>
            </w:r>
            <w:r w:rsidRPr="00BD1088">
              <w:rPr>
                <w:rFonts w:ascii="Century Gothic" w:eastAsia="Code" w:hAnsi="Century Gothic" w:cs="Code"/>
                <w:b/>
                <w:sz w:val="16"/>
                <w:szCs w:val="16"/>
              </w:rPr>
              <w:t xml:space="preserve">4 points </w:t>
            </w:r>
          </w:p>
          <w:p w:rsidR="002B5AA3" w:rsidRPr="00BD1088" w:rsidRDefault="00BD1088">
            <w:pPr>
              <w:spacing w:after="0"/>
              <w:ind w:left="3"/>
              <w:rPr>
                <w:rFonts w:ascii="Century Gothic" w:hAnsi="Century Gothic"/>
                <w:sz w:val="16"/>
                <w:szCs w:val="16"/>
              </w:rPr>
            </w:pPr>
            <w:r w:rsidRPr="00BD1088">
              <w:rPr>
                <w:rFonts w:ascii="Century Gothic" w:hAnsi="Century Gothic"/>
                <w:sz w:val="16"/>
                <w:szCs w:val="16"/>
              </w:rPr>
              <w:t xml:space="preserve">Student put forth very little effort within class. They were often unprepared and had to be reminded frequently to get back on task. </w:t>
            </w:r>
            <w:r w:rsidRPr="00BD1088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5AA3" w:rsidRPr="00BD1088" w:rsidRDefault="00BD1088">
            <w:pPr>
              <w:spacing w:after="12"/>
              <w:ind w:right="84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D1088">
              <w:rPr>
                <w:rFonts w:ascii="Century Gothic" w:eastAsia="Code" w:hAnsi="Century Gothic" w:cs="Code"/>
                <w:b/>
                <w:sz w:val="16"/>
                <w:szCs w:val="16"/>
              </w:rPr>
              <w:t>5</w:t>
            </w:r>
            <w:r w:rsidRPr="00BD1088">
              <w:rPr>
                <w:rFonts w:ascii="Century Gothic" w:eastAsia="Arial" w:hAnsi="Century Gothic" w:cs="Arial"/>
                <w:b/>
                <w:sz w:val="16"/>
                <w:szCs w:val="16"/>
              </w:rPr>
              <w:t>-</w:t>
            </w:r>
            <w:r w:rsidRPr="00BD1088">
              <w:rPr>
                <w:rFonts w:ascii="Century Gothic" w:eastAsia="Code" w:hAnsi="Century Gothic" w:cs="Code"/>
                <w:b/>
                <w:sz w:val="16"/>
                <w:szCs w:val="16"/>
              </w:rPr>
              <w:t xml:space="preserve">8 points </w:t>
            </w:r>
          </w:p>
          <w:p w:rsidR="002B5AA3" w:rsidRPr="00BD1088" w:rsidRDefault="00BD1088">
            <w:pPr>
              <w:spacing w:after="0"/>
              <w:ind w:left="2" w:right="4"/>
              <w:rPr>
                <w:rFonts w:ascii="Century Gothic" w:hAnsi="Century Gothic"/>
                <w:sz w:val="16"/>
                <w:szCs w:val="16"/>
              </w:rPr>
            </w:pPr>
            <w:r w:rsidRPr="00BD1088">
              <w:rPr>
                <w:rFonts w:ascii="Century Gothic" w:hAnsi="Century Gothic"/>
                <w:sz w:val="16"/>
                <w:szCs w:val="16"/>
              </w:rPr>
              <w:t xml:space="preserve">Student put forth effort in most aspects of the project. They were prepared and diligently working </w:t>
            </w:r>
            <w:proofErr w:type="gramStart"/>
            <w:r w:rsidRPr="00BD1088">
              <w:rPr>
                <w:rFonts w:ascii="Century Gothic" w:hAnsi="Century Gothic"/>
                <w:sz w:val="16"/>
                <w:szCs w:val="16"/>
              </w:rPr>
              <w:t>the majority of</w:t>
            </w:r>
            <w:proofErr w:type="gramEnd"/>
            <w:r w:rsidRPr="00BD1088">
              <w:rPr>
                <w:rFonts w:ascii="Century Gothic" w:hAnsi="Century Gothic"/>
                <w:sz w:val="16"/>
                <w:szCs w:val="16"/>
              </w:rPr>
              <w:t xml:space="preserve"> the time. Some redirection was necessary. </w:t>
            </w:r>
          </w:p>
        </w:tc>
        <w:tc>
          <w:tcPr>
            <w:tcW w:w="3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5AA3" w:rsidRPr="00BD1088" w:rsidRDefault="00BD1088">
            <w:pPr>
              <w:spacing w:after="12"/>
              <w:ind w:right="84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D1088">
              <w:rPr>
                <w:rFonts w:ascii="Century Gothic" w:eastAsia="Code" w:hAnsi="Century Gothic" w:cs="Code"/>
                <w:b/>
                <w:sz w:val="16"/>
                <w:szCs w:val="16"/>
              </w:rPr>
              <w:t>9</w:t>
            </w:r>
            <w:r w:rsidRPr="00BD1088">
              <w:rPr>
                <w:rFonts w:ascii="Century Gothic" w:eastAsia="Arial" w:hAnsi="Century Gothic" w:cs="Arial"/>
                <w:b/>
                <w:sz w:val="16"/>
                <w:szCs w:val="16"/>
              </w:rPr>
              <w:t>-</w:t>
            </w:r>
            <w:r w:rsidRPr="00BD1088">
              <w:rPr>
                <w:rFonts w:ascii="Century Gothic" w:eastAsia="Code" w:hAnsi="Century Gothic" w:cs="Code"/>
                <w:b/>
                <w:sz w:val="16"/>
                <w:szCs w:val="16"/>
              </w:rPr>
              <w:t xml:space="preserve">10 points </w:t>
            </w:r>
          </w:p>
          <w:p w:rsidR="002B5AA3" w:rsidRPr="00BD1088" w:rsidRDefault="00BD1088">
            <w:pPr>
              <w:spacing w:after="0"/>
              <w:ind w:left="2"/>
              <w:rPr>
                <w:rFonts w:ascii="Century Gothic" w:hAnsi="Century Gothic"/>
                <w:sz w:val="16"/>
                <w:szCs w:val="16"/>
              </w:rPr>
            </w:pPr>
            <w:r w:rsidRPr="00BD1088">
              <w:rPr>
                <w:rFonts w:ascii="Century Gothic" w:hAnsi="Century Gothic"/>
                <w:sz w:val="16"/>
                <w:szCs w:val="16"/>
              </w:rPr>
              <w:t xml:space="preserve">Student gave best effort in all aspects of the project, were prepared, and worked diligently making the best possible use of time and resources.  </w:t>
            </w:r>
          </w:p>
        </w:tc>
        <w:tc>
          <w:tcPr>
            <w:tcW w:w="18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5AA3" w:rsidRDefault="00BD1088">
            <w:pPr>
              <w:spacing w:after="0"/>
              <w:jc w:val="right"/>
            </w:pPr>
            <w:r>
              <w:rPr>
                <w:rFonts w:ascii="Code" w:eastAsia="Code" w:hAnsi="Code" w:cs="Code"/>
                <w:b/>
                <w:sz w:val="24"/>
              </w:rPr>
              <w:t xml:space="preserve"> </w:t>
            </w:r>
          </w:p>
          <w:p w:rsidR="002B5AA3" w:rsidRDefault="00BD1088">
            <w:pPr>
              <w:spacing w:after="0"/>
              <w:ind w:left="1327" w:firstLine="281"/>
            </w:pPr>
            <w:r>
              <w:rPr>
                <w:rFonts w:ascii="Code" w:eastAsia="Code" w:hAnsi="Code" w:cs="Code"/>
                <w:b/>
                <w:sz w:val="24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4"/>
              </w:rPr>
              <w:t>/10</w:t>
            </w:r>
            <w:r>
              <w:rPr>
                <w:rFonts w:ascii="Code" w:eastAsia="Code" w:hAnsi="Code" w:cs="Code"/>
                <w:b/>
                <w:sz w:val="24"/>
              </w:rPr>
              <w:t xml:space="preserve"> </w:t>
            </w:r>
          </w:p>
        </w:tc>
      </w:tr>
    </w:tbl>
    <w:p w:rsidR="002B5AA3" w:rsidRDefault="00BD1088">
      <w:pPr>
        <w:spacing w:after="0"/>
        <w:ind w:left="75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</w:p>
    <w:p w:rsidR="002B5AA3" w:rsidRPr="00BD1088" w:rsidRDefault="00BD1088">
      <w:pPr>
        <w:tabs>
          <w:tab w:val="center" w:pos="4618"/>
          <w:tab w:val="center" w:pos="5338"/>
          <w:tab w:val="center" w:pos="6058"/>
          <w:tab w:val="center" w:pos="6778"/>
          <w:tab w:val="center" w:pos="7498"/>
          <w:tab w:val="center" w:pos="8218"/>
          <w:tab w:val="center" w:pos="8938"/>
          <w:tab w:val="center" w:pos="9658"/>
          <w:tab w:val="center" w:pos="10378"/>
          <w:tab w:val="center" w:pos="11098"/>
          <w:tab w:val="right" w:pos="15112"/>
        </w:tabs>
        <w:spacing w:after="0"/>
        <w:rPr>
          <w:rFonts w:ascii="HelloBigSky" w:hAnsi="HelloBigSky"/>
        </w:rPr>
      </w:pPr>
      <w:r>
        <w:tab/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      </w:t>
      </w:r>
      <w:r w:rsidRPr="00BD1088">
        <w:rPr>
          <w:rFonts w:ascii="HelloBigSky" w:eastAsia="Arial" w:hAnsi="HelloBigSky" w:cs="Arial"/>
          <w:b/>
          <w:sz w:val="28"/>
        </w:rPr>
        <w:t>TOTAL SCORE ________/10</w:t>
      </w:r>
      <w:r w:rsidRPr="00BD1088">
        <w:rPr>
          <w:rFonts w:ascii="HelloBigSky" w:eastAsia="Code" w:hAnsi="HelloBigSky" w:cs="Code"/>
          <w:b/>
          <w:sz w:val="28"/>
        </w:rPr>
        <w:t xml:space="preserve">0 </w:t>
      </w:r>
    </w:p>
    <w:p w:rsidR="002B5AA3" w:rsidRDefault="00BD1088">
      <w:pPr>
        <w:spacing w:after="0"/>
        <w:rPr>
          <w:rFonts w:ascii="HelloBigSky" w:eastAsia="Arial" w:hAnsi="HelloBigSky" w:cs="Arial"/>
          <w:b/>
          <w:sz w:val="20"/>
        </w:rPr>
      </w:pPr>
      <w:r w:rsidRPr="00BD1088">
        <w:rPr>
          <w:rFonts w:ascii="HelloBigSky" w:eastAsia="Arial" w:hAnsi="HelloBigSky" w:cs="Arial"/>
          <w:b/>
          <w:sz w:val="20"/>
        </w:rPr>
        <w:t xml:space="preserve"> </w:t>
      </w:r>
    </w:p>
    <w:p w:rsidR="00BD1088" w:rsidRDefault="00BD1088" w:rsidP="00BD1088">
      <w:pPr>
        <w:spacing w:after="0"/>
        <w:jc w:val="center"/>
        <w:rPr>
          <w:rFonts w:ascii="HelloBigSky" w:eastAsia="Arial" w:hAnsi="HelloBigSky" w:cs="Arial"/>
          <w:b/>
          <w:sz w:val="40"/>
          <w:szCs w:val="40"/>
        </w:rPr>
      </w:pPr>
      <w:r>
        <w:rPr>
          <w:rFonts w:ascii="HelloBigSky" w:eastAsia="Arial" w:hAnsi="HelloBigSky" w:cs="Arial"/>
          <w:b/>
          <w:sz w:val="40"/>
          <w:szCs w:val="40"/>
        </w:rPr>
        <w:lastRenderedPageBreak/>
        <w:t>Reflection Questions</w:t>
      </w:r>
    </w:p>
    <w:p w:rsidR="00BD1088" w:rsidRDefault="00BD1088" w:rsidP="00BD1088">
      <w:pPr>
        <w:spacing w:after="0"/>
        <w:jc w:val="center"/>
        <w:rPr>
          <w:rFonts w:ascii="HelloBigSky" w:eastAsia="Arial" w:hAnsi="HelloBigSky" w:cs="Arial"/>
          <w:b/>
          <w:sz w:val="40"/>
          <w:szCs w:val="40"/>
        </w:rPr>
      </w:pPr>
    </w:p>
    <w:p w:rsidR="00BD1088" w:rsidRDefault="00BD1088" w:rsidP="00BD1088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Did the perspective drawing practice help better prepare you for drawing the multiple boxes in the final drawing? Why or why not?</w:t>
      </w:r>
    </w:p>
    <w:p w:rsidR="00BD1088" w:rsidRDefault="00BD1088" w:rsidP="00BD1088">
      <w:pPr>
        <w:spacing w:after="0"/>
        <w:rPr>
          <w:rFonts w:ascii="Century Gothic" w:hAnsi="Century Gothic"/>
          <w:sz w:val="24"/>
          <w:szCs w:val="24"/>
        </w:rPr>
      </w:pPr>
    </w:p>
    <w:p w:rsidR="00BD1088" w:rsidRDefault="00BD1088" w:rsidP="00BD1088">
      <w:pPr>
        <w:spacing w:after="0"/>
        <w:rPr>
          <w:rFonts w:ascii="Century Gothic" w:hAnsi="Century Gothic"/>
          <w:sz w:val="24"/>
          <w:szCs w:val="24"/>
        </w:rPr>
      </w:pPr>
    </w:p>
    <w:p w:rsidR="00BD1088" w:rsidRDefault="00BD1088" w:rsidP="00BD1088">
      <w:pPr>
        <w:spacing w:after="0"/>
        <w:rPr>
          <w:rFonts w:ascii="Century Gothic" w:hAnsi="Century Gothic"/>
          <w:sz w:val="24"/>
          <w:szCs w:val="24"/>
        </w:rPr>
      </w:pPr>
    </w:p>
    <w:p w:rsidR="00BD1088" w:rsidRDefault="00BD1088" w:rsidP="00BD1088">
      <w:pPr>
        <w:spacing w:after="0"/>
        <w:rPr>
          <w:rFonts w:ascii="Century Gothic" w:hAnsi="Century Gothic"/>
          <w:sz w:val="24"/>
          <w:szCs w:val="24"/>
        </w:rPr>
      </w:pPr>
    </w:p>
    <w:p w:rsidR="00BD1088" w:rsidRDefault="00BD1088" w:rsidP="00BD1088">
      <w:pPr>
        <w:spacing w:after="0"/>
        <w:rPr>
          <w:rFonts w:ascii="Century Gothic" w:hAnsi="Century Gothic"/>
          <w:sz w:val="24"/>
          <w:szCs w:val="24"/>
        </w:rPr>
      </w:pPr>
    </w:p>
    <w:p w:rsidR="00BD1088" w:rsidRDefault="00BD1088" w:rsidP="00BD1088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After doing the different exercises and the final drawing do you believe you have a better understanding of perspective overall?</w:t>
      </w:r>
    </w:p>
    <w:p w:rsidR="00BD1088" w:rsidRDefault="00BD1088" w:rsidP="00BD1088">
      <w:pPr>
        <w:spacing w:after="0"/>
        <w:rPr>
          <w:rFonts w:ascii="Century Gothic" w:hAnsi="Century Gothic"/>
          <w:sz w:val="24"/>
          <w:szCs w:val="24"/>
        </w:rPr>
      </w:pPr>
    </w:p>
    <w:p w:rsidR="00BD1088" w:rsidRDefault="00BD1088" w:rsidP="00BD1088">
      <w:pPr>
        <w:spacing w:after="0"/>
        <w:rPr>
          <w:rFonts w:ascii="Century Gothic" w:hAnsi="Century Gothic"/>
          <w:sz w:val="24"/>
          <w:szCs w:val="24"/>
        </w:rPr>
      </w:pPr>
    </w:p>
    <w:p w:rsidR="00BD1088" w:rsidRDefault="00BD1088" w:rsidP="00BD1088">
      <w:pPr>
        <w:spacing w:after="0"/>
        <w:rPr>
          <w:rFonts w:ascii="Century Gothic" w:hAnsi="Century Gothic"/>
          <w:sz w:val="24"/>
          <w:szCs w:val="24"/>
        </w:rPr>
      </w:pPr>
    </w:p>
    <w:p w:rsidR="00BD1088" w:rsidRDefault="00BD1088" w:rsidP="00BD1088">
      <w:pPr>
        <w:spacing w:after="0"/>
        <w:rPr>
          <w:rFonts w:ascii="Century Gothic" w:hAnsi="Century Gothic"/>
          <w:sz w:val="24"/>
          <w:szCs w:val="24"/>
        </w:rPr>
      </w:pPr>
    </w:p>
    <w:p w:rsidR="00BD1088" w:rsidRDefault="00BD1088" w:rsidP="00BD1088">
      <w:pPr>
        <w:spacing w:after="0"/>
        <w:rPr>
          <w:rFonts w:ascii="Century Gothic" w:hAnsi="Century Gothic"/>
          <w:sz w:val="24"/>
          <w:szCs w:val="24"/>
        </w:rPr>
      </w:pPr>
    </w:p>
    <w:p w:rsidR="00BD1088" w:rsidRDefault="00BD1088" w:rsidP="00BD1088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did you decide to do creatively for your box drawings? Why did you choose this?</w:t>
      </w:r>
    </w:p>
    <w:p w:rsidR="00BD1088" w:rsidRDefault="00BD1088" w:rsidP="00BD1088">
      <w:pPr>
        <w:spacing w:after="0"/>
        <w:rPr>
          <w:rFonts w:ascii="Century Gothic" w:hAnsi="Century Gothic"/>
          <w:sz w:val="24"/>
          <w:szCs w:val="24"/>
        </w:rPr>
      </w:pPr>
    </w:p>
    <w:p w:rsidR="00BD1088" w:rsidRDefault="00BD1088" w:rsidP="00BD1088">
      <w:pPr>
        <w:spacing w:after="0"/>
        <w:rPr>
          <w:rFonts w:ascii="Century Gothic" w:hAnsi="Century Gothic"/>
          <w:sz w:val="24"/>
          <w:szCs w:val="24"/>
        </w:rPr>
      </w:pPr>
    </w:p>
    <w:p w:rsidR="00BD1088" w:rsidRDefault="00BD1088" w:rsidP="00BD1088">
      <w:pPr>
        <w:spacing w:after="0"/>
        <w:rPr>
          <w:rFonts w:ascii="Century Gothic" w:hAnsi="Century Gothic"/>
          <w:sz w:val="24"/>
          <w:szCs w:val="24"/>
        </w:rPr>
      </w:pPr>
    </w:p>
    <w:p w:rsidR="00BD1088" w:rsidRDefault="00BD1088" w:rsidP="00BD1088">
      <w:pPr>
        <w:spacing w:after="0"/>
        <w:rPr>
          <w:rFonts w:ascii="Century Gothic" w:hAnsi="Century Gothic"/>
          <w:sz w:val="24"/>
          <w:szCs w:val="24"/>
        </w:rPr>
      </w:pPr>
    </w:p>
    <w:p w:rsidR="00BD1088" w:rsidRDefault="00BD1088" w:rsidP="00BD1088">
      <w:pPr>
        <w:spacing w:after="0"/>
        <w:rPr>
          <w:rFonts w:ascii="Century Gothic" w:hAnsi="Century Gothic"/>
          <w:sz w:val="24"/>
          <w:szCs w:val="24"/>
        </w:rPr>
      </w:pPr>
    </w:p>
    <w:p w:rsidR="00BD1088" w:rsidRDefault="00BD1088" w:rsidP="00BD1088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was the hardest part of drawing perspective?</w:t>
      </w:r>
    </w:p>
    <w:p w:rsidR="00BD1088" w:rsidRDefault="00BD1088" w:rsidP="00BD1088">
      <w:pPr>
        <w:spacing w:after="0"/>
        <w:rPr>
          <w:rFonts w:ascii="Century Gothic" w:hAnsi="Century Gothic"/>
          <w:sz w:val="24"/>
          <w:szCs w:val="24"/>
        </w:rPr>
      </w:pPr>
    </w:p>
    <w:p w:rsidR="00BD1088" w:rsidRDefault="00BD1088" w:rsidP="00BD1088">
      <w:pPr>
        <w:spacing w:after="0"/>
        <w:rPr>
          <w:rFonts w:ascii="Century Gothic" w:hAnsi="Century Gothic"/>
          <w:sz w:val="24"/>
          <w:szCs w:val="24"/>
        </w:rPr>
      </w:pPr>
    </w:p>
    <w:p w:rsidR="00BD1088" w:rsidRDefault="00BD1088" w:rsidP="00BD1088">
      <w:pPr>
        <w:spacing w:after="0"/>
        <w:rPr>
          <w:rFonts w:ascii="Century Gothic" w:hAnsi="Century Gothic"/>
          <w:sz w:val="24"/>
          <w:szCs w:val="24"/>
        </w:rPr>
      </w:pPr>
    </w:p>
    <w:p w:rsidR="00BD1088" w:rsidRDefault="00BD1088" w:rsidP="00BD1088">
      <w:pPr>
        <w:spacing w:after="0"/>
        <w:rPr>
          <w:rFonts w:ascii="Century Gothic" w:hAnsi="Century Gothic"/>
          <w:sz w:val="24"/>
          <w:szCs w:val="24"/>
        </w:rPr>
      </w:pPr>
    </w:p>
    <w:p w:rsidR="00BD1088" w:rsidRDefault="00BD1088" w:rsidP="00BD1088">
      <w:pPr>
        <w:spacing w:after="0"/>
        <w:rPr>
          <w:rFonts w:ascii="Century Gothic" w:hAnsi="Century Gothic"/>
          <w:sz w:val="24"/>
          <w:szCs w:val="24"/>
        </w:rPr>
      </w:pPr>
    </w:p>
    <w:p w:rsidR="00BD1088" w:rsidRPr="00BD1088" w:rsidRDefault="00BD1088" w:rsidP="00BD1088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do you like most about your final piece?</w:t>
      </w:r>
      <w:bookmarkStart w:id="0" w:name="_GoBack"/>
      <w:bookmarkEnd w:id="0"/>
    </w:p>
    <w:sectPr w:rsidR="00BD1088" w:rsidRPr="00BD1088" w:rsidSect="00BD1088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loBigSky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o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loAsparagu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0056F"/>
    <w:multiLevelType w:val="hybridMultilevel"/>
    <w:tmpl w:val="5180E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14183"/>
    <w:multiLevelType w:val="hybridMultilevel"/>
    <w:tmpl w:val="FCAA89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AA3"/>
    <w:rsid w:val="002B5AA3"/>
    <w:rsid w:val="00BD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567FA"/>
  <w15:docId w15:val="{F84088B4-641C-45E9-820B-D9E161D7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D1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Name:______________________________________________________                           Class Period: _____</dc:title>
  <dc:subject/>
  <dc:creator>m</dc:creator>
  <cp:keywords/>
  <cp:lastModifiedBy>Ermer, Chelsea -  FRH</cp:lastModifiedBy>
  <cp:revision>2</cp:revision>
  <dcterms:created xsi:type="dcterms:W3CDTF">2018-10-29T13:50:00Z</dcterms:created>
  <dcterms:modified xsi:type="dcterms:W3CDTF">2018-10-29T13:50:00Z</dcterms:modified>
</cp:coreProperties>
</file>